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43D9" w14:textId="77777777" w:rsidR="00480E37" w:rsidRPr="00BA09CD" w:rsidRDefault="00480E37" w:rsidP="00480E37">
      <w:pPr>
        <w:jc w:val="center"/>
        <w:rPr>
          <w:rFonts w:ascii="Times New Roman" w:hAnsi="Times New Roman"/>
          <w:b/>
        </w:rPr>
      </w:pPr>
      <w:r w:rsidRPr="00BA09CD">
        <w:rPr>
          <w:rFonts w:ascii="Times New Roman" w:hAnsi="Times New Roman"/>
          <w:b/>
        </w:rPr>
        <w:t>PLAN</w:t>
      </w:r>
      <w:r>
        <w:rPr>
          <w:rFonts w:ascii="Times New Roman" w:hAnsi="Times New Roman"/>
          <w:b/>
        </w:rPr>
        <w:t xml:space="preserve"> </w:t>
      </w:r>
      <w:r w:rsidRPr="00BA09CD">
        <w:rPr>
          <w:rFonts w:ascii="Times New Roman" w:hAnsi="Times New Roman"/>
          <w:b/>
        </w:rPr>
        <w:t xml:space="preserve">PARA </w:t>
      </w:r>
      <w:r>
        <w:rPr>
          <w:rFonts w:ascii="Times New Roman" w:hAnsi="Times New Roman"/>
          <w:b/>
        </w:rPr>
        <w:t>P</w:t>
      </w:r>
      <w:r w:rsidRPr="00BA09CD">
        <w:rPr>
          <w:rFonts w:ascii="Times New Roman" w:hAnsi="Times New Roman"/>
          <w:b/>
        </w:rPr>
        <w:t>ROYECTO</w:t>
      </w:r>
      <w:r>
        <w:rPr>
          <w:rFonts w:ascii="Times New Roman" w:hAnsi="Times New Roman"/>
          <w:b/>
        </w:rPr>
        <w:t>S DE INVESTIGACIÓN</w:t>
      </w:r>
    </w:p>
    <w:p w14:paraId="2BAD899D" w14:textId="77777777" w:rsidR="00480E37" w:rsidRPr="00305FBA" w:rsidRDefault="00480E37" w:rsidP="00480E37">
      <w:pPr>
        <w:jc w:val="center"/>
        <w:rPr>
          <w:rFonts w:ascii="Times New Roman" w:hAnsi="Times New Roman"/>
          <w:b/>
        </w:rPr>
      </w:pPr>
    </w:p>
    <w:p w14:paraId="3B852533" w14:textId="77777777" w:rsidR="00480E37" w:rsidRPr="007E6C24" w:rsidRDefault="00480E37" w:rsidP="00480E37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 xml:space="preserve">TÍTULO DEL PROYECTO </w:t>
      </w:r>
      <w:r w:rsidRPr="007E6C24">
        <w:rPr>
          <w:rFonts w:ascii="Times New Roman" w:hAnsi="Times New Roman"/>
          <w:i/>
          <w:color w:val="000000" w:themeColor="text1"/>
        </w:rPr>
        <w:t>(máximo 18 palabras)</w:t>
      </w:r>
    </w:p>
    <w:tbl>
      <w:tblPr>
        <w:tblStyle w:val="Tablaconcuadrcula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480E37" w:rsidRPr="007E6C24" w14:paraId="1FFBF0BC" w14:textId="77777777" w:rsidTr="000505C2">
        <w:trPr>
          <w:trHeight w:val="312"/>
          <w:jc w:val="center"/>
        </w:trPr>
        <w:tc>
          <w:tcPr>
            <w:tcW w:w="9214" w:type="dxa"/>
          </w:tcPr>
          <w:p w14:paraId="7DF0F53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F4F2727" w14:textId="77777777" w:rsidR="00480E37" w:rsidRPr="007E6C24" w:rsidRDefault="00480E37" w:rsidP="00480E37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9DC841" w14:textId="77777777" w:rsidR="00480E37" w:rsidRDefault="00480E37" w:rsidP="00480E37">
      <w:pPr>
        <w:pStyle w:val="Prrafode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DATOS INFORMATIVOS</w:t>
      </w:r>
    </w:p>
    <w:p w14:paraId="52182B39" w14:textId="77777777" w:rsidR="00480E37" w:rsidRPr="00366A75" w:rsidRDefault="00480E37" w:rsidP="00480E3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Generales: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2977"/>
        <w:gridCol w:w="3817"/>
      </w:tblGrid>
      <w:tr w:rsidR="00480E37" w:rsidRPr="007E6C24" w14:paraId="2458821F" w14:textId="77777777" w:rsidTr="000505C2">
        <w:trPr>
          <w:trHeight w:val="300"/>
          <w:jc w:val="center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043EF9B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Unidad Académica:</w:t>
            </w:r>
          </w:p>
        </w:tc>
        <w:tc>
          <w:tcPr>
            <w:tcW w:w="6794" w:type="dxa"/>
            <w:gridSpan w:val="2"/>
            <w:shd w:val="clear" w:color="auto" w:fill="FFFFFF" w:themeFill="background1"/>
            <w:vAlign w:val="center"/>
          </w:tcPr>
          <w:p w14:paraId="7EFF547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57ADA4CD" w14:textId="77777777" w:rsidTr="000505C2">
        <w:trPr>
          <w:trHeight w:val="300"/>
          <w:jc w:val="center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7284A2E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Carrera (s</w:t>
            </w:r>
            <w:proofErr w:type="gramStart"/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) :</w:t>
            </w:r>
            <w:proofErr w:type="gramEnd"/>
          </w:p>
        </w:tc>
        <w:tc>
          <w:tcPr>
            <w:tcW w:w="6794" w:type="dxa"/>
            <w:gridSpan w:val="2"/>
            <w:shd w:val="clear" w:color="auto" w:fill="FFFFFF" w:themeFill="background1"/>
            <w:vAlign w:val="center"/>
          </w:tcPr>
          <w:p w14:paraId="656B126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3A7AE9EE" w14:textId="77777777" w:rsidTr="000505C2">
        <w:trPr>
          <w:trHeight w:val="362"/>
          <w:jc w:val="center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3B982CD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Fecha de presentación: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7FCB17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Inicio:</w:t>
            </w:r>
            <w:r w:rsidRPr="007E6C24">
              <w:rPr>
                <w:rFonts w:ascii="Times New Roman" w:hAnsi="Times New Roman"/>
                <w:color w:val="000000" w:themeColor="text1"/>
              </w:rPr>
              <w:t xml:space="preserve"> d</w:t>
            </w:r>
            <w:proofErr w:type="gramStart"/>
            <w:r w:rsidRPr="007E6C24">
              <w:rPr>
                <w:rFonts w:ascii="Times New Roman" w:hAnsi="Times New Roman"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6C24">
              <w:rPr>
                <w:rFonts w:ascii="Times New Roman" w:hAnsi="Times New Roman"/>
                <w:color w:val="000000" w:themeColor="text1"/>
              </w:rPr>
              <w:t>,</w:t>
            </w:r>
            <w:proofErr w:type="gramEnd"/>
            <w:r w:rsidRPr="007E6C24">
              <w:rPr>
                <w:rFonts w:ascii="Times New Roman" w:hAnsi="Times New Roman"/>
                <w:color w:val="000000" w:themeColor="text1"/>
              </w:rPr>
              <w:t xml:space="preserve"> m:     , año:  </w:t>
            </w:r>
          </w:p>
          <w:p w14:paraId="1431AE2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Fin: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</w:t>
            </w:r>
            <w:proofErr w:type="gramStart"/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,</w:t>
            </w:r>
            <w:proofErr w:type="gramEnd"/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m:    , año:</w:t>
            </w:r>
          </w:p>
        </w:tc>
        <w:tc>
          <w:tcPr>
            <w:tcW w:w="3817" w:type="dxa"/>
            <w:shd w:val="clear" w:color="auto" w:fill="FFFFFF" w:themeFill="background1"/>
            <w:vAlign w:val="center"/>
          </w:tcPr>
          <w:p w14:paraId="50F3BCC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Duración en meses:</w:t>
            </w:r>
          </w:p>
          <w:p w14:paraId="319EF71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12707527" w14:textId="77777777" w:rsidTr="000505C2">
        <w:trPr>
          <w:trHeight w:val="300"/>
          <w:jc w:val="center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186D138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Director</w:t>
            </w: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 xml:space="preserve"> del proyecto:</w:t>
            </w:r>
          </w:p>
        </w:tc>
        <w:tc>
          <w:tcPr>
            <w:tcW w:w="6794" w:type="dxa"/>
            <w:gridSpan w:val="2"/>
            <w:shd w:val="clear" w:color="auto" w:fill="FFFFFF" w:themeFill="background1"/>
            <w:vAlign w:val="center"/>
            <w:hideMark/>
          </w:tcPr>
          <w:p w14:paraId="2B91C64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77D7AF83" w14:textId="77777777" w:rsidTr="000505C2">
        <w:trPr>
          <w:trHeight w:val="300"/>
          <w:jc w:val="center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7F4B071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Codirector del proyecto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:</w:t>
            </w:r>
          </w:p>
        </w:tc>
        <w:tc>
          <w:tcPr>
            <w:tcW w:w="6794" w:type="dxa"/>
            <w:gridSpan w:val="2"/>
            <w:shd w:val="clear" w:color="auto" w:fill="FFFFFF" w:themeFill="background1"/>
            <w:vAlign w:val="center"/>
            <w:hideMark/>
          </w:tcPr>
          <w:p w14:paraId="7C5C312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50FFC871" w14:textId="77777777" w:rsidTr="000505C2">
        <w:trPr>
          <w:trHeight w:val="478"/>
          <w:jc w:val="center"/>
        </w:trPr>
        <w:tc>
          <w:tcPr>
            <w:tcW w:w="2557" w:type="dxa"/>
            <w:shd w:val="clear" w:color="auto" w:fill="FFFFFF" w:themeFill="background1"/>
            <w:vAlign w:val="center"/>
          </w:tcPr>
          <w:p w14:paraId="287533E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Líneas de Investigación</w:t>
            </w:r>
            <w:r w:rsidRPr="007E6C24">
              <w:rPr>
                <w:rFonts w:ascii="Times New Roman" w:hAnsi="Times New Roman" w:cs="Times New Roman"/>
                <w:bCs/>
                <w:i/>
                <w:color w:val="000000" w:themeColor="text1"/>
                <w:sz w:val="22"/>
                <w:szCs w:val="22"/>
                <w:lang w:eastAsia="es-EC"/>
              </w:rPr>
              <w:t>:</w:t>
            </w:r>
          </w:p>
        </w:tc>
        <w:tc>
          <w:tcPr>
            <w:tcW w:w="6794" w:type="dxa"/>
            <w:gridSpan w:val="2"/>
            <w:shd w:val="clear" w:color="auto" w:fill="FFFFFF" w:themeFill="background1"/>
            <w:vAlign w:val="center"/>
          </w:tcPr>
          <w:p w14:paraId="3354A30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73729D6D" w14:textId="77777777" w:rsidTr="000505C2">
        <w:trPr>
          <w:trHeight w:val="478"/>
          <w:jc w:val="center"/>
        </w:trPr>
        <w:tc>
          <w:tcPr>
            <w:tcW w:w="2557" w:type="dxa"/>
            <w:shd w:val="clear" w:color="auto" w:fill="FFFFFF" w:themeFill="background1"/>
            <w:vAlign w:val="center"/>
          </w:tcPr>
          <w:p w14:paraId="7FB9830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Ejes Temáticos:</w:t>
            </w:r>
          </w:p>
        </w:tc>
        <w:tc>
          <w:tcPr>
            <w:tcW w:w="6794" w:type="dxa"/>
            <w:gridSpan w:val="2"/>
            <w:shd w:val="clear" w:color="auto" w:fill="FFFFFF" w:themeFill="background1"/>
            <w:vAlign w:val="center"/>
          </w:tcPr>
          <w:p w14:paraId="0AE44D3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5A99E72E" w14:textId="77777777" w:rsidTr="000505C2">
        <w:trPr>
          <w:trHeight w:val="409"/>
          <w:jc w:val="center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0F0E612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Investigación</w:t>
            </w: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s-EC"/>
              </w:rPr>
              <w:t>:</w:t>
            </w:r>
          </w:p>
        </w:tc>
        <w:tc>
          <w:tcPr>
            <w:tcW w:w="6794" w:type="dxa"/>
            <w:gridSpan w:val="2"/>
            <w:shd w:val="clear" w:color="auto" w:fill="FFFFFF" w:themeFill="background1"/>
            <w:vAlign w:val="center"/>
          </w:tcPr>
          <w:p w14:paraId="35B0CC4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Social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 xml:space="preserve"> </w:t>
            </w:r>
            <w:proofErr w:type="gramStart"/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 xml:space="preserve">(  </w:t>
            </w:r>
            <w:proofErr w:type="gramEnd"/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 xml:space="preserve"> )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 xml:space="preserve">         Experimental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 xml:space="preserve"> (   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 xml:space="preserve">                  Aplicada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 xml:space="preserve"> (   )</w:t>
            </w:r>
          </w:p>
        </w:tc>
      </w:tr>
    </w:tbl>
    <w:p w14:paraId="5D46C7AB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F66E3E7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Presupuesto: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417"/>
        <w:gridCol w:w="2410"/>
        <w:gridCol w:w="2410"/>
      </w:tblGrid>
      <w:tr w:rsidR="00480E37" w:rsidRPr="007E6C24" w14:paraId="4DF18804" w14:textId="77777777" w:rsidTr="00480E37">
        <w:tc>
          <w:tcPr>
            <w:tcW w:w="3120" w:type="dxa"/>
          </w:tcPr>
          <w:p w14:paraId="29420DA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Presupuesto UTN</w:t>
            </w:r>
          </w:p>
        </w:tc>
        <w:tc>
          <w:tcPr>
            <w:tcW w:w="6237" w:type="dxa"/>
            <w:gridSpan w:val="3"/>
          </w:tcPr>
          <w:p w14:paraId="6611A4F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0588DAA" w14:textId="77777777" w:rsidTr="00480E37">
        <w:tc>
          <w:tcPr>
            <w:tcW w:w="3120" w:type="dxa"/>
          </w:tcPr>
          <w:p w14:paraId="45FBF2D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Fondos externos:</w:t>
            </w:r>
          </w:p>
        </w:tc>
        <w:tc>
          <w:tcPr>
            <w:tcW w:w="1417" w:type="dxa"/>
          </w:tcPr>
          <w:p w14:paraId="6D9F354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CCFB6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Institución financiadora:</w:t>
            </w:r>
          </w:p>
        </w:tc>
        <w:tc>
          <w:tcPr>
            <w:tcW w:w="2410" w:type="dxa"/>
          </w:tcPr>
          <w:p w14:paraId="45D67BC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0A040C9" w14:textId="77777777" w:rsidTr="00480E37">
        <w:tc>
          <w:tcPr>
            <w:tcW w:w="3120" w:type="dxa"/>
          </w:tcPr>
          <w:p w14:paraId="703F87F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Total:</w:t>
            </w:r>
          </w:p>
        </w:tc>
        <w:tc>
          <w:tcPr>
            <w:tcW w:w="6237" w:type="dxa"/>
            <w:gridSpan w:val="3"/>
          </w:tcPr>
          <w:p w14:paraId="504F634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EE21604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2737DBA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Fuentes de financiamiento: 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6522"/>
        <w:gridCol w:w="1559"/>
        <w:gridCol w:w="1276"/>
      </w:tblGrid>
      <w:tr w:rsidR="00480E37" w:rsidRPr="005E5C8D" w14:paraId="17E75B47" w14:textId="77777777" w:rsidTr="00480E37">
        <w:tc>
          <w:tcPr>
            <w:tcW w:w="6522" w:type="dxa"/>
            <w:vAlign w:val="bottom"/>
          </w:tcPr>
          <w:p w14:paraId="53AB4686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ASIGNACION REGULAR IES (Interno Unidad Académica)</w:t>
            </w:r>
          </w:p>
        </w:tc>
        <w:tc>
          <w:tcPr>
            <w:tcW w:w="1559" w:type="dxa"/>
          </w:tcPr>
          <w:p w14:paraId="6CBD698E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276" w:type="dxa"/>
          </w:tcPr>
          <w:p w14:paraId="3987557C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5E5C8D" w14:paraId="5AB0BC1C" w14:textId="77777777" w:rsidTr="00480E37">
        <w:tc>
          <w:tcPr>
            <w:tcW w:w="6522" w:type="dxa"/>
            <w:vAlign w:val="bottom"/>
          </w:tcPr>
          <w:p w14:paraId="21A5757B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FONDOS CONCURSABLES INTERNO IES (Convocatoria Investiga UTN)</w:t>
            </w:r>
          </w:p>
        </w:tc>
        <w:tc>
          <w:tcPr>
            <w:tcW w:w="1559" w:type="dxa"/>
          </w:tcPr>
          <w:p w14:paraId="6398BC7C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276" w:type="dxa"/>
          </w:tcPr>
          <w:p w14:paraId="7583C1DA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5E5C8D" w14:paraId="5F4B4BBB" w14:textId="77777777" w:rsidTr="00480E37">
        <w:tc>
          <w:tcPr>
            <w:tcW w:w="6522" w:type="dxa"/>
            <w:vAlign w:val="bottom"/>
          </w:tcPr>
          <w:p w14:paraId="492D5803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FONDOS CONCURSABLES NACIONALES</w:t>
            </w:r>
          </w:p>
        </w:tc>
        <w:tc>
          <w:tcPr>
            <w:tcW w:w="1559" w:type="dxa"/>
          </w:tcPr>
          <w:p w14:paraId="6B963CC2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276" w:type="dxa"/>
          </w:tcPr>
          <w:p w14:paraId="7DA5DE3A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5E5C8D" w14:paraId="5F3E7A4C" w14:textId="77777777" w:rsidTr="00480E37">
        <w:tc>
          <w:tcPr>
            <w:tcW w:w="6522" w:type="dxa"/>
            <w:vAlign w:val="bottom"/>
          </w:tcPr>
          <w:p w14:paraId="66A53E17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FONDOS_CONCURSABLES_INTERNACIONALES</w:t>
            </w:r>
          </w:p>
        </w:tc>
        <w:tc>
          <w:tcPr>
            <w:tcW w:w="1559" w:type="dxa"/>
          </w:tcPr>
          <w:p w14:paraId="6C4BED8A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276" w:type="dxa"/>
          </w:tcPr>
          <w:p w14:paraId="37E4CAA2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5E5C8D" w14:paraId="6936DED1" w14:textId="77777777" w:rsidTr="00480E37">
        <w:tc>
          <w:tcPr>
            <w:tcW w:w="6522" w:type="dxa"/>
            <w:vAlign w:val="bottom"/>
          </w:tcPr>
          <w:p w14:paraId="7AE6A074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OTROS</w:t>
            </w:r>
          </w:p>
        </w:tc>
        <w:tc>
          <w:tcPr>
            <w:tcW w:w="1559" w:type="dxa"/>
          </w:tcPr>
          <w:p w14:paraId="7CA68317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276" w:type="dxa"/>
          </w:tcPr>
          <w:p w14:paraId="1AFFFA6D" w14:textId="77777777" w:rsidR="00480E37" w:rsidRPr="005E5C8D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E5C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</w:tbl>
    <w:p w14:paraId="790EF31B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D914453" w14:textId="77777777" w:rsidR="00480E37" w:rsidRDefault="00480E37" w:rsidP="00480E37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br w:type="page"/>
      </w:r>
    </w:p>
    <w:p w14:paraId="58F7052F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</w:pPr>
      <w:r w:rsidRPr="007E6C2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  <w:lastRenderedPageBreak/>
        <w:t>Parámetros de cumplimiento: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1559"/>
      </w:tblGrid>
      <w:tr w:rsidR="00480E37" w:rsidRPr="007E6C24" w14:paraId="2D3BA07D" w14:textId="77777777" w:rsidTr="000505C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BE8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COSTOS SALARIALES PERSONAL I+D+I (Interno Unidad Académica)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4C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50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7E6C24" w14:paraId="79D2FDC1" w14:textId="77777777" w:rsidTr="000505C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B82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CRÉDITOS PRESUPUESTARIOS PÚBLICOS I+D+I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4E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DD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7E6C24" w14:paraId="6005F770" w14:textId="77777777" w:rsidTr="000505C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75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GASTO NACIONAL BRUTO EN I+D+I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2C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14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7E6C24" w14:paraId="1EC7696F" w14:textId="77777777" w:rsidTr="000505C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43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GASTO INTERNO BRUTO EN I+D+I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3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72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7E6C24" w14:paraId="0BE34F61" w14:textId="77777777" w:rsidTr="000505C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9A7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GASTO DE CAPITAL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57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489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7E6C24" w14:paraId="03868DE7" w14:textId="77777777" w:rsidTr="000505C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E83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GASTO EXTERNO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E1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17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  <w:tr w:rsidR="00480E37" w:rsidRPr="007E6C24" w14:paraId="0EE5C41C" w14:textId="77777777" w:rsidTr="000505C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33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  <w:t>GASTO INTERNO (Convocatoria Investiga UTN)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2C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Sí (_</w:t>
            </w: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1A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 (___)</w:t>
            </w:r>
          </w:p>
        </w:tc>
      </w:tr>
    </w:tbl>
    <w:p w14:paraId="1FA12ABC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</w:pPr>
    </w:p>
    <w:p w14:paraId="04F1297F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</w:pPr>
      <w:r w:rsidRPr="007E6C2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  <w:t>2.2. Tipo de proyecto: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65"/>
        <w:gridCol w:w="709"/>
      </w:tblGrid>
      <w:tr w:rsidR="00480E37" w:rsidRPr="007E6C24" w14:paraId="432BD95A" w14:textId="77777777" w:rsidTr="000505C2">
        <w:tc>
          <w:tcPr>
            <w:tcW w:w="2665" w:type="dxa"/>
          </w:tcPr>
          <w:p w14:paraId="32D18D4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Disciplinar</w:t>
            </w:r>
          </w:p>
        </w:tc>
        <w:tc>
          <w:tcPr>
            <w:tcW w:w="709" w:type="dxa"/>
          </w:tcPr>
          <w:p w14:paraId="2C25DA1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C07847D" w14:textId="77777777" w:rsidTr="000505C2">
        <w:tc>
          <w:tcPr>
            <w:tcW w:w="2665" w:type="dxa"/>
          </w:tcPr>
          <w:p w14:paraId="043E325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Interdisciplinar</w:t>
            </w:r>
          </w:p>
        </w:tc>
        <w:tc>
          <w:tcPr>
            <w:tcW w:w="709" w:type="dxa"/>
          </w:tcPr>
          <w:p w14:paraId="611E8CA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0F5D8746" w14:textId="77777777" w:rsidTr="000505C2">
        <w:tc>
          <w:tcPr>
            <w:tcW w:w="2665" w:type="dxa"/>
          </w:tcPr>
          <w:p w14:paraId="77729FB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Multidisciplinar</w:t>
            </w:r>
          </w:p>
        </w:tc>
        <w:tc>
          <w:tcPr>
            <w:tcW w:w="709" w:type="dxa"/>
          </w:tcPr>
          <w:p w14:paraId="0366873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A7394C1" w14:textId="77777777" w:rsidTr="000505C2">
        <w:tc>
          <w:tcPr>
            <w:tcW w:w="2665" w:type="dxa"/>
          </w:tcPr>
          <w:p w14:paraId="121B307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Transdisciplinar</w:t>
            </w:r>
          </w:p>
        </w:tc>
        <w:tc>
          <w:tcPr>
            <w:tcW w:w="709" w:type="dxa"/>
          </w:tcPr>
          <w:p w14:paraId="381E38B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F1EB81C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889D7BA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2.3. Línea de investigación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142"/>
        <w:gridCol w:w="7080"/>
        <w:gridCol w:w="992"/>
      </w:tblGrid>
      <w:tr w:rsidR="00480E37" w:rsidRPr="007E6C24" w14:paraId="2E7D9194" w14:textId="77777777" w:rsidTr="000505C2">
        <w:tc>
          <w:tcPr>
            <w:tcW w:w="1142" w:type="dxa"/>
          </w:tcPr>
          <w:p w14:paraId="7B25ADF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080" w:type="dxa"/>
          </w:tcPr>
          <w:p w14:paraId="6F8FF42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Producción industrial y tecnológica sostenible.</w:t>
            </w:r>
          </w:p>
        </w:tc>
        <w:tc>
          <w:tcPr>
            <w:tcW w:w="992" w:type="dxa"/>
          </w:tcPr>
          <w:p w14:paraId="0096A67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9ED13F6" w14:textId="77777777" w:rsidTr="000505C2">
        <w:tc>
          <w:tcPr>
            <w:tcW w:w="1142" w:type="dxa"/>
          </w:tcPr>
          <w:p w14:paraId="2246ACE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080" w:type="dxa"/>
          </w:tcPr>
          <w:p w14:paraId="0C6368C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Desarrollo agropecuario y forestal sostenible.</w:t>
            </w:r>
          </w:p>
        </w:tc>
        <w:tc>
          <w:tcPr>
            <w:tcW w:w="992" w:type="dxa"/>
          </w:tcPr>
          <w:p w14:paraId="5CB86AF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741A000" w14:textId="77777777" w:rsidTr="000505C2">
        <w:tc>
          <w:tcPr>
            <w:tcW w:w="1142" w:type="dxa"/>
          </w:tcPr>
          <w:p w14:paraId="07238E6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080" w:type="dxa"/>
          </w:tcPr>
          <w:p w14:paraId="7A1AA43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Biotecnología, energía y recursos naturales renovables.</w:t>
            </w:r>
          </w:p>
        </w:tc>
        <w:tc>
          <w:tcPr>
            <w:tcW w:w="992" w:type="dxa"/>
          </w:tcPr>
          <w:p w14:paraId="6B1A9E8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61764D0" w14:textId="77777777" w:rsidTr="000505C2">
        <w:tc>
          <w:tcPr>
            <w:tcW w:w="1142" w:type="dxa"/>
          </w:tcPr>
          <w:p w14:paraId="2BA407E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080" w:type="dxa"/>
          </w:tcPr>
          <w:p w14:paraId="4ED0E68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Soberanía, seguridad e inocuidad alimentaria sustentable.</w:t>
            </w:r>
          </w:p>
        </w:tc>
        <w:tc>
          <w:tcPr>
            <w:tcW w:w="992" w:type="dxa"/>
          </w:tcPr>
          <w:p w14:paraId="3F29150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D94C2BD" w14:textId="77777777" w:rsidTr="000505C2">
        <w:tc>
          <w:tcPr>
            <w:tcW w:w="1142" w:type="dxa"/>
          </w:tcPr>
          <w:p w14:paraId="6A8341C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080" w:type="dxa"/>
          </w:tcPr>
          <w:p w14:paraId="48801ED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Salud y bienestar integral.</w:t>
            </w:r>
          </w:p>
        </w:tc>
        <w:tc>
          <w:tcPr>
            <w:tcW w:w="992" w:type="dxa"/>
          </w:tcPr>
          <w:p w14:paraId="762B7E2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7163F2B" w14:textId="77777777" w:rsidTr="000505C2">
        <w:tc>
          <w:tcPr>
            <w:tcW w:w="1142" w:type="dxa"/>
          </w:tcPr>
          <w:p w14:paraId="4EFFBBA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7080" w:type="dxa"/>
          </w:tcPr>
          <w:p w14:paraId="43CDE9C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Gestión, calidad de la educación, procesos pedagógicos e idiomas.</w:t>
            </w:r>
          </w:p>
        </w:tc>
        <w:tc>
          <w:tcPr>
            <w:tcW w:w="992" w:type="dxa"/>
          </w:tcPr>
          <w:p w14:paraId="4D8E4C6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3A39261" w14:textId="77777777" w:rsidTr="000505C2">
        <w:tc>
          <w:tcPr>
            <w:tcW w:w="1142" w:type="dxa"/>
          </w:tcPr>
          <w:p w14:paraId="5B824B7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7080" w:type="dxa"/>
          </w:tcPr>
          <w:p w14:paraId="3095A47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Desarrollo artístico, diseño y publicidad.</w:t>
            </w:r>
          </w:p>
        </w:tc>
        <w:tc>
          <w:tcPr>
            <w:tcW w:w="992" w:type="dxa"/>
          </w:tcPr>
          <w:p w14:paraId="77D4393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4F32088" w14:textId="77777777" w:rsidTr="000505C2">
        <w:tc>
          <w:tcPr>
            <w:tcW w:w="1142" w:type="dxa"/>
          </w:tcPr>
          <w:p w14:paraId="55334AE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7080" w:type="dxa"/>
          </w:tcPr>
          <w:p w14:paraId="2BCDA4E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Desarrollo social y del comportamiento humano.</w:t>
            </w:r>
          </w:p>
        </w:tc>
        <w:tc>
          <w:tcPr>
            <w:tcW w:w="992" w:type="dxa"/>
          </w:tcPr>
          <w:p w14:paraId="0B3C577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3FE5471D" w14:textId="77777777" w:rsidTr="000505C2">
        <w:tc>
          <w:tcPr>
            <w:tcW w:w="1142" w:type="dxa"/>
          </w:tcPr>
          <w:p w14:paraId="1E33C7C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7080" w:type="dxa"/>
          </w:tcPr>
          <w:p w14:paraId="4383732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Gestión, producción, productividad, innovación y desarrollo socio económico.</w:t>
            </w:r>
          </w:p>
        </w:tc>
        <w:tc>
          <w:tcPr>
            <w:tcW w:w="992" w:type="dxa"/>
          </w:tcPr>
          <w:p w14:paraId="24E6A8C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4F6DFA91" w14:textId="77777777" w:rsidTr="000505C2">
        <w:tc>
          <w:tcPr>
            <w:tcW w:w="1142" w:type="dxa"/>
          </w:tcPr>
          <w:p w14:paraId="59E5EA3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7080" w:type="dxa"/>
          </w:tcPr>
          <w:p w14:paraId="64563EA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Desarrollo, aplicación de software y </w:t>
            </w:r>
            <w:proofErr w:type="spellStart"/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Cyber</w:t>
            </w:r>
            <w:proofErr w:type="spellEnd"/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Security (seguridad cibernética).</w:t>
            </w:r>
          </w:p>
        </w:tc>
        <w:tc>
          <w:tcPr>
            <w:tcW w:w="992" w:type="dxa"/>
          </w:tcPr>
          <w:p w14:paraId="5BAE793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9326B9C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E571ED5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</w:pPr>
      <w:r w:rsidRPr="007E6C2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  <w:t>2.4. Ámbito de acción del proyecto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es-EC"/>
        </w:rPr>
        <w:t>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584"/>
        <w:gridCol w:w="5630"/>
      </w:tblGrid>
      <w:tr w:rsidR="00480E37" w:rsidRPr="007E6C24" w14:paraId="5EF2518E" w14:textId="77777777" w:rsidTr="000505C2">
        <w:trPr>
          <w:trHeight w:val="239"/>
        </w:trPr>
        <w:tc>
          <w:tcPr>
            <w:tcW w:w="3584" w:type="dxa"/>
          </w:tcPr>
          <w:p w14:paraId="5F469F1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6C24">
              <w:rPr>
                <w:rFonts w:ascii="Times New Roman" w:hAnsi="Times New Roman"/>
                <w:bCs/>
                <w:color w:val="000000" w:themeColor="text1"/>
              </w:rPr>
              <w:t xml:space="preserve">País </w:t>
            </w:r>
            <w:r w:rsidRPr="007E6C24">
              <w:rPr>
                <w:rFonts w:ascii="Times New Roman" w:hAnsi="Times New Roman"/>
                <w:i/>
                <w:color w:val="000000" w:themeColor="text1"/>
              </w:rPr>
              <w:t>(es):</w:t>
            </w:r>
          </w:p>
        </w:tc>
        <w:tc>
          <w:tcPr>
            <w:tcW w:w="5630" w:type="dxa"/>
          </w:tcPr>
          <w:p w14:paraId="3351A9F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E37" w:rsidRPr="007E6C24" w14:paraId="3EDF4101" w14:textId="77777777" w:rsidTr="000505C2">
        <w:trPr>
          <w:trHeight w:val="317"/>
        </w:trPr>
        <w:tc>
          <w:tcPr>
            <w:tcW w:w="3584" w:type="dxa"/>
          </w:tcPr>
          <w:p w14:paraId="112F92D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6C24">
              <w:rPr>
                <w:rFonts w:ascii="Times New Roman" w:hAnsi="Times New Roman"/>
                <w:bCs/>
                <w:color w:val="000000" w:themeColor="text1"/>
              </w:rPr>
              <w:t xml:space="preserve">Provincias </w:t>
            </w:r>
            <w:r w:rsidRPr="007E6C24">
              <w:rPr>
                <w:rFonts w:ascii="Times New Roman" w:hAnsi="Times New Roman"/>
                <w:i/>
                <w:color w:val="000000" w:themeColor="text1"/>
              </w:rPr>
              <w:t>(s):</w:t>
            </w:r>
          </w:p>
        </w:tc>
        <w:tc>
          <w:tcPr>
            <w:tcW w:w="5630" w:type="dxa"/>
          </w:tcPr>
          <w:p w14:paraId="692155A3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E37" w:rsidRPr="007E6C24" w14:paraId="5DA24765" w14:textId="77777777" w:rsidTr="000505C2">
        <w:tc>
          <w:tcPr>
            <w:tcW w:w="3584" w:type="dxa"/>
          </w:tcPr>
          <w:p w14:paraId="15CDA7B2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6C24">
              <w:rPr>
                <w:rFonts w:ascii="Times New Roman" w:hAnsi="Times New Roman"/>
                <w:bCs/>
                <w:color w:val="000000" w:themeColor="text1"/>
              </w:rPr>
              <w:t xml:space="preserve">Cantón </w:t>
            </w:r>
            <w:r w:rsidRPr="007E6C24">
              <w:rPr>
                <w:rFonts w:ascii="Times New Roman" w:hAnsi="Times New Roman"/>
                <w:i/>
                <w:color w:val="000000" w:themeColor="text1"/>
              </w:rPr>
              <w:t>(s):</w:t>
            </w:r>
          </w:p>
        </w:tc>
        <w:tc>
          <w:tcPr>
            <w:tcW w:w="5630" w:type="dxa"/>
          </w:tcPr>
          <w:p w14:paraId="0DA71376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E37" w:rsidRPr="007E6C24" w14:paraId="316D450C" w14:textId="77777777" w:rsidTr="000505C2">
        <w:tc>
          <w:tcPr>
            <w:tcW w:w="3584" w:type="dxa"/>
          </w:tcPr>
          <w:p w14:paraId="3599CA0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6C24">
              <w:rPr>
                <w:rFonts w:ascii="Times New Roman" w:hAnsi="Times New Roman"/>
                <w:bCs/>
                <w:color w:val="000000" w:themeColor="text1"/>
              </w:rPr>
              <w:t xml:space="preserve">Alcance territorial: </w:t>
            </w:r>
            <w:r w:rsidRPr="007E6C24">
              <w:rPr>
                <w:rFonts w:ascii="Times New Roman" w:hAnsi="Times New Roman"/>
                <w:i/>
                <w:color w:val="000000" w:themeColor="text1"/>
              </w:rPr>
              <w:t>(Seleccione)</w:t>
            </w:r>
          </w:p>
        </w:tc>
        <w:tc>
          <w:tcPr>
            <w:tcW w:w="5630" w:type="dxa"/>
          </w:tcPr>
          <w:p w14:paraId="67E759C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0E37" w:rsidRPr="007E6C24" w14:paraId="66E02DD2" w14:textId="77777777" w:rsidTr="000505C2">
        <w:trPr>
          <w:trHeight w:val="300"/>
        </w:trPr>
        <w:tc>
          <w:tcPr>
            <w:tcW w:w="3584" w:type="dxa"/>
            <w:hideMark/>
          </w:tcPr>
          <w:p w14:paraId="47FEB7F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s-EC"/>
              </w:rPr>
              <w:t>Campo amplio: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(Seleccione)</w:t>
            </w:r>
          </w:p>
        </w:tc>
        <w:tc>
          <w:tcPr>
            <w:tcW w:w="5630" w:type="dxa"/>
          </w:tcPr>
          <w:p w14:paraId="11E3AFE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5E5DA048" w14:textId="77777777" w:rsidTr="000505C2">
        <w:trPr>
          <w:trHeight w:val="300"/>
        </w:trPr>
        <w:tc>
          <w:tcPr>
            <w:tcW w:w="3584" w:type="dxa"/>
            <w:hideMark/>
          </w:tcPr>
          <w:p w14:paraId="414AC9A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s-EC"/>
              </w:rPr>
              <w:lastRenderedPageBreak/>
              <w:t xml:space="preserve">Campo específico: 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(Seleccione)</w:t>
            </w:r>
          </w:p>
        </w:tc>
        <w:tc>
          <w:tcPr>
            <w:tcW w:w="5630" w:type="dxa"/>
          </w:tcPr>
          <w:p w14:paraId="6D25CE0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  <w:tr w:rsidR="00480E37" w:rsidRPr="007E6C24" w14:paraId="712AFD79" w14:textId="77777777" w:rsidTr="000505C2">
        <w:trPr>
          <w:trHeight w:val="300"/>
        </w:trPr>
        <w:tc>
          <w:tcPr>
            <w:tcW w:w="3584" w:type="dxa"/>
            <w:hideMark/>
          </w:tcPr>
          <w:p w14:paraId="48DADDC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  <w:r w:rsidRPr="007E6C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s-EC"/>
              </w:rPr>
              <w:t xml:space="preserve">Campo detallado: 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(Seleccione)</w:t>
            </w:r>
          </w:p>
        </w:tc>
        <w:tc>
          <w:tcPr>
            <w:tcW w:w="5630" w:type="dxa"/>
          </w:tcPr>
          <w:p w14:paraId="0F7AB2D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s-EC"/>
              </w:rPr>
            </w:pPr>
          </w:p>
        </w:tc>
      </w:tr>
    </w:tbl>
    <w:p w14:paraId="194B0D56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F4B51D0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2.5. Docentes investigadores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120"/>
        <w:gridCol w:w="1054"/>
        <w:gridCol w:w="1076"/>
        <w:gridCol w:w="1231"/>
        <w:gridCol w:w="1206"/>
        <w:gridCol w:w="1054"/>
        <w:gridCol w:w="1088"/>
        <w:gridCol w:w="1380"/>
      </w:tblGrid>
      <w:tr w:rsidR="00480E37" w14:paraId="5A355C1F" w14:textId="77777777" w:rsidTr="000505C2">
        <w:tc>
          <w:tcPr>
            <w:tcW w:w="1120" w:type="dxa"/>
          </w:tcPr>
          <w:p w14:paraId="378E93E5" w14:textId="77777777" w:rsidR="00480E37" w:rsidRPr="00A30068" w:rsidRDefault="00480E37" w:rsidP="000505C2">
            <w:pPr>
              <w:pStyle w:val="Prrafodelista"/>
              <w:spacing w:after="0" w:line="360" w:lineRule="auto"/>
              <w:ind w:left="2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30068">
              <w:rPr>
                <w:rFonts w:ascii="Times New Roman" w:hAnsi="Times New Roman"/>
                <w:b/>
                <w:color w:val="000000" w:themeColor="text1"/>
              </w:rPr>
              <w:t>Apellidos y Nombres</w:t>
            </w:r>
          </w:p>
          <w:p w14:paraId="73CC916E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09F40F9E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006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Cédula</w:t>
            </w:r>
          </w:p>
        </w:tc>
        <w:tc>
          <w:tcPr>
            <w:tcW w:w="1076" w:type="dxa"/>
          </w:tcPr>
          <w:p w14:paraId="7307CE2D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006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Carrera</w:t>
            </w:r>
          </w:p>
        </w:tc>
        <w:tc>
          <w:tcPr>
            <w:tcW w:w="1231" w:type="dxa"/>
          </w:tcPr>
          <w:p w14:paraId="0D7D93E1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006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Institución a la que pertenece</w:t>
            </w:r>
          </w:p>
        </w:tc>
        <w:tc>
          <w:tcPr>
            <w:tcW w:w="1206" w:type="dxa"/>
          </w:tcPr>
          <w:p w14:paraId="259ED836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006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Título académico</w:t>
            </w:r>
          </w:p>
        </w:tc>
        <w:tc>
          <w:tcPr>
            <w:tcW w:w="1054" w:type="dxa"/>
          </w:tcPr>
          <w:p w14:paraId="59D94F4E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006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Correo</w:t>
            </w:r>
          </w:p>
        </w:tc>
        <w:tc>
          <w:tcPr>
            <w:tcW w:w="1088" w:type="dxa"/>
          </w:tcPr>
          <w:p w14:paraId="00C44C51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006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1380" w:type="dxa"/>
          </w:tcPr>
          <w:p w14:paraId="05B05EE6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006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Horas semanales dedicadas al proyecto</w:t>
            </w:r>
          </w:p>
        </w:tc>
      </w:tr>
      <w:tr w:rsidR="00480E37" w14:paraId="20567D54" w14:textId="77777777" w:rsidTr="000505C2">
        <w:tc>
          <w:tcPr>
            <w:tcW w:w="1120" w:type="dxa"/>
          </w:tcPr>
          <w:p w14:paraId="4C1BE9EF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5EA5A27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A916C52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</w:tcPr>
          <w:p w14:paraId="67F5840B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</w:tcPr>
          <w:p w14:paraId="50D7764F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74E28625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141244A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</w:tcPr>
          <w:p w14:paraId="2B1A059F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14:paraId="235751FE" w14:textId="77777777" w:rsidTr="000505C2">
        <w:tc>
          <w:tcPr>
            <w:tcW w:w="1120" w:type="dxa"/>
          </w:tcPr>
          <w:p w14:paraId="3112CDD1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96E9DA6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3A2B129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</w:tcPr>
          <w:p w14:paraId="73735326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A49D02B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CC3C2BB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D127A38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</w:tcPr>
          <w:p w14:paraId="38E77A9B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14:paraId="1C9DE95A" w14:textId="77777777" w:rsidTr="000505C2">
        <w:tc>
          <w:tcPr>
            <w:tcW w:w="1120" w:type="dxa"/>
          </w:tcPr>
          <w:p w14:paraId="67F15443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03A8A1F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0D1A3CC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</w:tcPr>
          <w:p w14:paraId="1585AF77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4A9205A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274AF869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2289436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</w:tcPr>
          <w:p w14:paraId="69CA9AB4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14:paraId="1BB56A9D" w14:textId="77777777" w:rsidTr="000505C2">
        <w:tc>
          <w:tcPr>
            <w:tcW w:w="1120" w:type="dxa"/>
          </w:tcPr>
          <w:p w14:paraId="710DD2C5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A5BCECC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F192C11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</w:tcPr>
          <w:p w14:paraId="33BC7EB7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155F3BE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974A1E1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A73171E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dxa"/>
          </w:tcPr>
          <w:p w14:paraId="3C4AC6B2" w14:textId="77777777" w:rsidR="00480E37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9C7DB9C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340A998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2.6 Síntesis curricular del equ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ipo de investigación </w:t>
      </w:r>
      <w:r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(D</w:t>
      </w:r>
      <w:r w:rsidRPr="00305FBA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ocentes): 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4048"/>
        <w:gridCol w:w="1268"/>
        <w:gridCol w:w="1243"/>
        <w:gridCol w:w="1259"/>
        <w:gridCol w:w="1396"/>
      </w:tblGrid>
      <w:tr w:rsidR="00480E37" w:rsidRPr="007E6C24" w14:paraId="43D960AC" w14:textId="77777777" w:rsidTr="000505C2">
        <w:tc>
          <w:tcPr>
            <w:tcW w:w="4111" w:type="dxa"/>
            <w:vAlign w:val="center"/>
          </w:tcPr>
          <w:p w14:paraId="02B6EF5C" w14:textId="77777777" w:rsidR="00480E37" w:rsidRPr="007E6C24" w:rsidRDefault="00480E37" w:rsidP="00050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Síntesis curricular:</w:t>
            </w:r>
          </w:p>
        </w:tc>
        <w:tc>
          <w:tcPr>
            <w:tcW w:w="1276" w:type="dxa"/>
            <w:vAlign w:val="center"/>
          </w:tcPr>
          <w:p w14:paraId="3F09464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Director</w:t>
            </w: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1DB0CC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director</w:t>
            </w:r>
          </w:p>
        </w:tc>
        <w:tc>
          <w:tcPr>
            <w:tcW w:w="1276" w:type="dxa"/>
            <w:vAlign w:val="center"/>
          </w:tcPr>
          <w:p w14:paraId="2B863B7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Inves</w:t>
            </w:r>
            <w:proofErr w:type="spellEnd"/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1</w:t>
            </w:r>
            <w:proofErr w:type="gramEnd"/>
          </w:p>
        </w:tc>
        <w:tc>
          <w:tcPr>
            <w:tcW w:w="1417" w:type="dxa"/>
            <w:vAlign w:val="center"/>
          </w:tcPr>
          <w:p w14:paraId="57A3D96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Inves</w:t>
            </w:r>
            <w:proofErr w:type="spellEnd"/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2</w:t>
            </w:r>
            <w:proofErr w:type="gramEnd"/>
          </w:p>
        </w:tc>
      </w:tr>
      <w:tr w:rsidR="00480E37" w:rsidRPr="007E6C24" w14:paraId="069D3524" w14:textId="77777777" w:rsidTr="000505C2">
        <w:tc>
          <w:tcPr>
            <w:tcW w:w="4111" w:type="dxa"/>
          </w:tcPr>
          <w:p w14:paraId="055E8F2A" w14:textId="77777777" w:rsidR="00480E37" w:rsidRPr="007E6C24" w:rsidRDefault="00480E37" w:rsidP="00050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EXPERI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ENCIA EN DIRECCIÓN DE PROYECTOS</w:t>
            </w:r>
          </w:p>
        </w:tc>
        <w:tc>
          <w:tcPr>
            <w:tcW w:w="1276" w:type="dxa"/>
          </w:tcPr>
          <w:p w14:paraId="17A6E83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277B6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B59D5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630AA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1ECD752" w14:textId="77777777" w:rsidTr="000505C2">
        <w:trPr>
          <w:trHeight w:val="249"/>
        </w:trPr>
        <w:tc>
          <w:tcPr>
            <w:tcW w:w="4111" w:type="dxa"/>
          </w:tcPr>
          <w:p w14:paraId="580C5296" w14:textId="77777777" w:rsidR="00480E37" w:rsidRPr="007E6C24" w:rsidRDefault="00480E37" w:rsidP="00480E37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proyectos dirigidos y años de duración.</w:t>
            </w:r>
          </w:p>
        </w:tc>
        <w:tc>
          <w:tcPr>
            <w:tcW w:w="1276" w:type="dxa"/>
          </w:tcPr>
          <w:p w14:paraId="6BC91A48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023B8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2C88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C3504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0B824AD" w14:textId="77777777" w:rsidTr="000505C2">
        <w:tc>
          <w:tcPr>
            <w:tcW w:w="4111" w:type="dxa"/>
          </w:tcPr>
          <w:p w14:paraId="460D187D" w14:textId="77777777" w:rsidR="00480E37" w:rsidRPr="007E6C24" w:rsidRDefault="00480E37" w:rsidP="00480E37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proyectos codirigidos y años de duración.</w:t>
            </w:r>
          </w:p>
        </w:tc>
        <w:tc>
          <w:tcPr>
            <w:tcW w:w="1276" w:type="dxa"/>
          </w:tcPr>
          <w:p w14:paraId="7F7159FC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960BF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54C58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2B005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48BB513" w14:textId="77777777" w:rsidTr="000505C2">
        <w:tc>
          <w:tcPr>
            <w:tcW w:w="4111" w:type="dxa"/>
          </w:tcPr>
          <w:p w14:paraId="6363E759" w14:textId="77777777" w:rsidR="00480E37" w:rsidRPr="007E6C24" w:rsidRDefault="00480E37" w:rsidP="00480E37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proyectos como miembro del equipo investigador.</w:t>
            </w:r>
          </w:p>
        </w:tc>
        <w:tc>
          <w:tcPr>
            <w:tcW w:w="1276" w:type="dxa"/>
          </w:tcPr>
          <w:p w14:paraId="0AAF2DC2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7B189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AF34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4D5D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57E7DC0" w14:textId="77777777" w:rsidTr="000505C2">
        <w:tc>
          <w:tcPr>
            <w:tcW w:w="4111" w:type="dxa"/>
          </w:tcPr>
          <w:p w14:paraId="0EAE874D" w14:textId="77777777" w:rsidR="00480E37" w:rsidRPr="007E6C24" w:rsidRDefault="00480E37" w:rsidP="00050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PUBLICACIONES CIENTÍFICAS DE 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OS ÚLTIMOS 10 AÑOS</w:t>
            </w:r>
          </w:p>
        </w:tc>
        <w:tc>
          <w:tcPr>
            <w:tcW w:w="1276" w:type="dxa"/>
          </w:tcPr>
          <w:p w14:paraId="58895DC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E0709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4C390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33C7A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A2941C1" w14:textId="77777777" w:rsidTr="000505C2">
        <w:tc>
          <w:tcPr>
            <w:tcW w:w="4111" w:type="dxa"/>
          </w:tcPr>
          <w:p w14:paraId="30AAF7CE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artículos publicados en revistas indexadas en el tema del proyecto.</w:t>
            </w:r>
          </w:p>
        </w:tc>
        <w:tc>
          <w:tcPr>
            <w:tcW w:w="1276" w:type="dxa"/>
          </w:tcPr>
          <w:p w14:paraId="29F1777F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821EE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E9312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0EA05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8B218FF" w14:textId="77777777" w:rsidTr="000505C2">
        <w:tc>
          <w:tcPr>
            <w:tcW w:w="4111" w:type="dxa"/>
          </w:tcPr>
          <w:p w14:paraId="7BCC6C64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artículos publicados en revistas indexadas en tema afines al proyecto.</w:t>
            </w:r>
          </w:p>
        </w:tc>
        <w:tc>
          <w:tcPr>
            <w:tcW w:w="1276" w:type="dxa"/>
          </w:tcPr>
          <w:p w14:paraId="6C672C04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1080A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543F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E244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C434843" w14:textId="77777777" w:rsidTr="000505C2">
        <w:tc>
          <w:tcPr>
            <w:tcW w:w="4111" w:type="dxa"/>
          </w:tcPr>
          <w:p w14:paraId="4375D5BD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artículos publicados en revistas indexadas en otros temas.</w:t>
            </w:r>
          </w:p>
        </w:tc>
        <w:tc>
          <w:tcPr>
            <w:tcW w:w="1276" w:type="dxa"/>
          </w:tcPr>
          <w:p w14:paraId="1A958B1B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063D4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6AE9D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AF8A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035CAF5" w14:textId="77777777" w:rsidTr="000505C2">
        <w:tc>
          <w:tcPr>
            <w:tcW w:w="4111" w:type="dxa"/>
          </w:tcPr>
          <w:p w14:paraId="5C380163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libros publicados.</w:t>
            </w:r>
          </w:p>
        </w:tc>
        <w:tc>
          <w:tcPr>
            <w:tcW w:w="1276" w:type="dxa"/>
          </w:tcPr>
          <w:p w14:paraId="6B9A2501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8A82B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C64B6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467CF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5030235" w14:textId="77777777" w:rsidTr="000505C2">
        <w:tc>
          <w:tcPr>
            <w:tcW w:w="4111" w:type="dxa"/>
          </w:tcPr>
          <w:p w14:paraId="7AB7D2B2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lastRenderedPageBreak/>
              <w:t>Número de capítulos de libros.</w:t>
            </w:r>
          </w:p>
        </w:tc>
        <w:tc>
          <w:tcPr>
            <w:tcW w:w="1276" w:type="dxa"/>
          </w:tcPr>
          <w:p w14:paraId="791AF19E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B43D7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632C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F6D98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B05A1BB" w14:textId="77777777" w:rsidTr="000505C2">
        <w:tc>
          <w:tcPr>
            <w:tcW w:w="4111" w:type="dxa"/>
          </w:tcPr>
          <w:p w14:paraId="2F7864A6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ponencias presentadas en eventos como ponente.</w:t>
            </w:r>
          </w:p>
        </w:tc>
        <w:tc>
          <w:tcPr>
            <w:tcW w:w="1276" w:type="dxa"/>
          </w:tcPr>
          <w:p w14:paraId="38BA1364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86AA0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6ED4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39588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4D656D50" w14:textId="77777777" w:rsidTr="000505C2">
        <w:tc>
          <w:tcPr>
            <w:tcW w:w="4111" w:type="dxa"/>
          </w:tcPr>
          <w:p w14:paraId="521A84B5" w14:textId="77777777" w:rsidR="00480E37" w:rsidRPr="007E6C24" w:rsidRDefault="00480E37" w:rsidP="00050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TESIS DIRIGIDAS 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</w:t>
            </w: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ODIRIGIDAS</w:t>
            </w:r>
          </w:p>
        </w:tc>
        <w:tc>
          <w:tcPr>
            <w:tcW w:w="1276" w:type="dxa"/>
          </w:tcPr>
          <w:p w14:paraId="5E6204A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5A0A0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40B78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E1E1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366BC8FF" w14:textId="77777777" w:rsidTr="000505C2">
        <w:tc>
          <w:tcPr>
            <w:tcW w:w="4111" w:type="dxa"/>
          </w:tcPr>
          <w:p w14:paraId="471F73CC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tesis dirigidas en grado.</w:t>
            </w:r>
          </w:p>
        </w:tc>
        <w:tc>
          <w:tcPr>
            <w:tcW w:w="1276" w:type="dxa"/>
          </w:tcPr>
          <w:p w14:paraId="1CAA3BDE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C7768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C2DA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105A7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AF5503A" w14:textId="77777777" w:rsidTr="000505C2">
        <w:tc>
          <w:tcPr>
            <w:tcW w:w="4111" w:type="dxa"/>
          </w:tcPr>
          <w:p w14:paraId="600AADD6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tesis dirigidas en posgrado a nivel de maestrías.</w:t>
            </w:r>
          </w:p>
        </w:tc>
        <w:tc>
          <w:tcPr>
            <w:tcW w:w="1276" w:type="dxa"/>
          </w:tcPr>
          <w:p w14:paraId="14BBC45C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8BA3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BA93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5689E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E77CE3E" w14:textId="77777777" w:rsidTr="000505C2">
        <w:tc>
          <w:tcPr>
            <w:tcW w:w="4111" w:type="dxa"/>
          </w:tcPr>
          <w:p w14:paraId="1013B284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tesis dirigidas en posgrado a nivel de doctorado.</w:t>
            </w:r>
          </w:p>
        </w:tc>
        <w:tc>
          <w:tcPr>
            <w:tcW w:w="1276" w:type="dxa"/>
          </w:tcPr>
          <w:p w14:paraId="5EB42594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127E6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86FA0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32872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62B03E0" w14:textId="77777777" w:rsidTr="000505C2">
        <w:tc>
          <w:tcPr>
            <w:tcW w:w="4111" w:type="dxa"/>
          </w:tcPr>
          <w:p w14:paraId="452FE9BA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tesis codirigidas en grado.</w:t>
            </w:r>
          </w:p>
        </w:tc>
        <w:tc>
          <w:tcPr>
            <w:tcW w:w="1276" w:type="dxa"/>
          </w:tcPr>
          <w:p w14:paraId="5A26702B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A9F52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2F3A6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05BB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9DF155C" w14:textId="77777777" w:rsidTr="000505C2">
        <w:tc>
          <w:tcPr>
            <w:tcW w:w="4111" w:type="dxa"/>
          </w:tcPr>
          <w:p w14:paraId="5B406909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tesis codirigidas en posgrado a nivel de maestrías.</w:t>
            </w:r>
          </w:p>
        </w:tc>
        <w:tc>
          <w:tcPr>
            <w:tcW w:w="1276" w:type="dxa"/>
          </w:tcPr>
          <w:p w14:paraId="510A751B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3B69C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67A8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A8129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A28B5EC" w14:textId="77777777" w:rsidTr="000505C2">
        <w:tc>
          <w:tcPr>
            <w:tcW w:w="4111" w:type="dxa"/>
          </w:tcPr>
          <w:p w14:paraId="6E433BDE" w14:textId="77777777" w:rsidR="00480E37" w:rsidRPr="007E6C24" w:rsidRDefault="00480E37" w:rsidP="00480E37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ind w:left="30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Número de tesis codirigidas en posgrado a nivel de doctorado.</w:t>
            </w:r>
          </w:p>
        </w:tc>
        <w:tc>
          <w:tcPr>
            <w:tcW w:w="1276" w:type="dxa"/>
          </w:tcPr>
          <w:p w14:paraId="245C9E80" w14:textId="77777777" w:rsidR="00480E37" w:rsidRPr="007E6C24" w:rsidRDefault="00480E37" w:rsidP="000505C2">
            <w:pPr>
              <w:spacing w:line="360" w:lineRule="auto"/>
              <w:ind w:left="-5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3948E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AD91F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C498D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6D7CBBB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FAF8E7A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2.7. Ayudantes de investigación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(E</w:t>
      </w:r>
      <w:r w:rsidRPr="00305FB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studiantes)</w:t>
      </w:r>
      <w:r w:rsidRPr="00305FB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968"/>
        <w:gridCol w:w="1718"/>
        <w:gridCol w:w="1701"/>
        <w:gridCol w:w="1134"/>
        <w:gridCol w:w="1276"/>
        <w:gridCol w:w="1417"/>
      </w:tblGrid>
      <w:tr w:rsidR="00480E37" w:rsidRPr="007E6C24" w14:paraId="60E7D1FF" w14:textId="77777777" w:rsidTr="000505C2">
        <w:trPr>
          <w:trHeight w:val="1135"/>
        </w:trPr>
        <w:tc>
          <w:tcPr>
            <w:tcW w:w="1968" w:type="dxa"/>
          </w:tcPr>
          <w:p w14:paraId="4CF9AFB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Apellidos y Nombres</w:t>
            </w:r>
          </w:p>
          <w:p w14:paraId="21D76D2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18" w:type="dxa"/>
          </w:tcPr>
          <w:p w14:paraId="6083514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Carrera</w:t>
            </w:r>
          </w:p>
        </w:tc>
        <w:tc>
          <w:tcPr>
            <w:tcW w:w="1701" w:type="dxa"/>
          </w:tcPr>
          <w:p w14:paraId="28D2D28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Nivel</w:t>
            </w:r>
          </w:p>
        </w:tc>
        <w:tc>
          <w:tcPr>
            <w:tcW w:w="1134" w:type="dxa"/>
          </w:tcPr>
          <w:p w14:paraId="3AE3AA43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Correo</w:t>
            </w:r>
          </w:p>
        </w:tc>
        <w:tc>
          <w:tcPr>
            <w:tcW w:w="1276" w:type="dxa"/>
          </w:tcPr>
          <w:p w14:paraId="4B0793A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Teléfono</w:t>
            </w:r>
          </w:p>
        </w:tc>
        <w:tc>
          <w:tcPr>
            <w:tcW w:w="1417" w:type="dxa"/>
          </w:tcPr>
          <w:p w14:paraId="7CB90453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E6C24">
              <w:rPr>
                <w:rFonts w:ascii="Times New Roman" w:hAnsi="Times New Roman"/>
                <w:b/>
                <w:color w:val="000000" w:themeColor="text1"/>
              </w:rPr>
              <w:t>N°</w:t>
            </w:r>
            <w:proofErr w:type="spellEnd"/>
            <w:r w:rsidRPr="007E6C24">
              <w:rPr>
                <w:rFonts w:ascii="Times New Roman" w:hAnsi="Times New Roman"/>
                <w:b/>
                <w:color w:val="000000" w:themeColor="text1"/>
              </w:rPr>
              <w:t xml:space="preserve"> de horas semanales de dedicación al proyecto</w:t>
            </w:r>
          </w:p>
        </w:tc>
      </w:tr>
      <w:tr w:rsidR="00480E37" w:rsidRPr="007E6C24" w14:paraId="3D19DFF7" w14:textId="77777777" w:rsidTr="000505C2">
        <w:trPr>
          <w:trHeight w:val="486"/>
        </w:trPr>
        <w:tc>
          <w:tcPr>
            <w:tcW w:w="1968" w:type="dxa"/>
          </w:tcPr>
          <w:p w14:paraId="3870089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18" w:type="dxa"/>
          </w:tcPr>
          <w:p w14:paraId="3D056FD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4A0DB7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A10DCF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73FAD7E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7939E52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0E37" w:rsidRPr="007E6C24" w14:paraId="37D5AE20" w14:textId="77777777" w:rsidTr="000505C2">
        <w:trPr>
          <w:trHeight w:val="471"/>
        </w:trPr>
        <w:tc>
          <w:tcPr>
            <w:tcW w:w="1968" w:type="dxa"/>
          </w:tcPr>
          <w:p w14:paraId="24B1E0D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18" w:type="dxa"/>
          </w:tcPr>
          <w:p w14:paraId="570C923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8515112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029FEF4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CAAC15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4DC91FC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0E37" w:rsidRPr="007E6C24" w14:paraId="0D946677" w14:textId="77777777" w:rsidTr="000505C2">
        <w:trPr>
          <w:trHeight w:val="471"/>
        </w:trPr>
        <w:tc>
          <w:tcPr>
            <w:tcW w:w="1968" w:type="dxa"/>
          </w:tcPr>
          <w:p w14:paraId="1B85D36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18" w:type="dxa"/>
          </w:tcPr>
          <w:p w14:paraId="780AC3D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0090C1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0622A71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7A715FD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6A77B62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112BAAB7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340ECE5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2.8. Ayudantes de investigación </w:t>
      </w:r>
      <w:r w:rsidRPr="00305FB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(Tesistas)</w:t>
      </w:r>
      <w:r w:rsidRPr="00305FB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129"/>
        <w:gridCol w:w="986"/>
        <w:gridCol w:w="838"/>
        <w:gridCol w:w="983"/>
        <w:gridCol w:w="1125"/>
        <w:gridCol w:w="1529"/>
        <w:gridCol w:w="1624"/>
      </w:tblGrid>
      <w:tr w:rsidR="00480E37" w:rsidRPr="007E6C24" w14:paraId="077D9F57" w14:textId="77777777" w:rsidTr="000505C2">
        <w:trPr>
          <w:trHeight w:val="1139"/>
        </w:trPr>
        <w:tc>
          <w:tcPr>
            <w:tcW w:w="2129" w:type="dxa"/>
          </w:tcPr>
          <w:p w14:paraId="7CCCF2C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D8B3B46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Apellidos y Nombres</w:t>
            </w:r>
          </w:p>
          <w:p w14:paraId="416DCB1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6" w:type="dxa"/>
          </w:tcPr>
          <w:p w14:paraId="2C140E77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87BA30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Carrera</w:t>
            </w:r>
          </w:p>
        </w:tc>
        <w:tc>
          <w:tcPr>
            <w:tcW w:w="838" w:type="dxa"/>
          </w:tcPr>
          <w:p w14:paraId="5A2B0FE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10EC7A5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Nivel</w:t>
            </w:r>
          </w:p>
        </w:tc>
        <w:tc>
          <w:tcPr>
            <w:tcW w:w="983" w:type="dxa"/>
          </w:tcPr>
          <w:p w14:paraId="6F0DE8E5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3AC7EE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Correo</w:t>
            </w:r>
          </w:p>
        </w:tc>
        <w:tc>
          <w:tcPr>
            <w:tcW w:w="1125" w:type="dxa"/>
          </w:tcPr>
          <w:p w14:paraId="0B8BF73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9800C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Teléfono</w:t>
            </w:r>
          </w:p>
        </w:tc>
        <w:tc>
          <w:tcPr>
            <w:tcW w:w="1529" w:type="dxa"/>
          </w:tcPr>
          <w:p w14:paraId="4961A4A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E6C24">
              <w:rPr>
                <w:rFonts w:ascii="Times New Roman" w:hAnsi="Times New Roman"/>
                <w:b/>
                <w:color w:val="000000" w:themeColor="text1"/>
              </w:rPr>
              <w:t>N°</w:t>
            </w:r>
            <w:proofErr w:type="spellEnd"/>
            <w:r w:rsidRPr="007E6C24">
              <w:rPr>
                <w:rFonts w:ascii="Times New Roman" w:hAnsi="Times New Roman"/>
                <w:b/>
                <w:color w:val="000000" w:themeColor="text1"/>
              </w:rPr>
              <w:t xml:space="preserve"> de horas semanales de dedicación al proyecto</w:t>
            </w:r>
          </w:p>
        </w:tc>
        <w:tc>
          <w:tcPr>
            <w:tcW w:w="1624" w:type="dxa"/>
          </w:tcPr>
          <w:p w14:paraId="41F7ACB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5AA75F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Tema del trabajo de titulación</w:t>
            </w:r>
          </w:p>
        </w:tc>
      </w:tr>
      <w:tr w:rsidR="00480E37" w:rsidRPr="007E6C24" w14:paraId="1C1AC891" w14:textId="77777777" w:rsidTr="000505C2">
        <w:trPr>
          <w:trHeight w:val="488"/>
        </w:trPr>
        <w:tc>
          <w:tcPr>
            <w:tcW w:w="2129" w:type="dxa"/>
          </w:tcPr>
          <w:p w14:paraId="79568F1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6" w:type="dxa"/>
          </w:tcPr>
          <w:p w14:paraId="08BB5D7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8" w:type="dxa"/>
          </w:tcPr>
          <w:p w14:paraId="16FC58A6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3" w:type="dxa"/>
          </w:tcPr>
          <w:p w14:paraId="69E18C4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25" w:type="dxa"/>
          </w:tcPr>
          <w:p w14:paraId="0CD0686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29" w:type="dxa"/>
          </w:tcPr>
          <w:p w14:paraId="3242DA2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24" w:type="dxa"/>
          </w:tcPr>
          <w:p w14:paraId="49B767E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0E37" w:rsidRPr="007E6C24" w14:paraId="260D2673" w14:textId="77777777" w:rsidTr="000505C2">
        <w:trPr>
          <w:trHeight w:val="473"/>
        </w:trPr>
        <w:tc>
          <w:tcPr>
            <w:tcW w:w="2129" w:type="dxa"/>
          </w:tcPr>
          <w:p w14:paraId="4A8D118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6" w:type="dxa"/>
          </w:tcPr>
          <w:p w14:paraId="20E56FD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8" w:type="dxa"/>
          </w:tcPr>
          <w:p w14:paraId="1D011747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3" w:type="dxa"/>
          </w:tcPr>
          <w:p w14:paraId="4DE6B5C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25" w:type="dxa"/>
          </w:tcPr>
          <w:p w14:paraId="26D8ECA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29" w:type="dxa"/>
          </w:tcPr>
          <w:p w14:paraId="6AFBE6E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24" w:type="dxa"/>
          </w:tcPr>
          <w:p w14:paraId="5CD6587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0E37" w:rsidRPr="007E6C24" w14:paraId="151F070E" w14:textId="77777777" w:rsidTr="000505C2">
        <w:trPr>
          <w:trHeight w:val="473"/>
        </w:trPr>
        <w:tc>
          <w:tcPr>
            <w:tcW w:w="2129" w:type="dxa"/>
          </w:tcPr>
          <w:p w14:paraId="6188D35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6" w:type="dxa"/>
          </w:tcPr>
          <w:p w14:paraId="59213222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8" w:type="dxa"/>
          </w:tcPr>
          <w:p w14:paraId="698D27A7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3" w:type="dxa"/>
          </w:tcPr>
          <w:p w14:paraId="673721A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25" w:type="dxa"/>
          </w:tcPr>
          <w:p w14:paraId="4914259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29" w:type="dxa"/>
          </w:tcPr>
          <w:p w14:paraId="24F3FF95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624" w:type="dxa"/>
          </w:tcPr>
          <w:p w14:paraId="3FA0C12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625E70A9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14F5A9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2.9. Grupo de inve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stigación: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249"/>
        <w:gridCol w:w="2244"/>
        <w:gridCol w:w="2245"/>
        <w:gridCol w:w="2476"/>
      </w:tblGrid>
      <w:tr w:rsidR="00480E37" w:rsidRPr="007E6C24" w14:paraId="3C26090D" w14:textId="77777777" w:rsidTr="000505C2">
        <w:tc>
          <w:tcPr>
            <w:tcW w:w="2249" w:type="dxa"/>
          </w:tcPr>
          <w:p w14:paraId="2B212E4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Nombre del grupo</w:t>
            </w:r>
          </w:p>
        </w:tc>
        <w:tc>
          <w:tcPr>
            <w:tcW w:w="2244" w:type="dxa"/>
          </w:tcPr>
          <w:p w14:paraId="32FA655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Unidad Académica</w:t>
            </w:r>
          </w:p>
        </w:tc>
        <w:tc>
          <w:tcPr>
            <w:tcW w:w="2245" w:type="dxa"/>
          </w:tcPr>
          <w:p w14:paraId="4B0E8FE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Carrera (as)</w:t>
            </w:r>
          </w:p>
        </w:tc>
        <w:tc>
          <w:tcPr>
            <w:tcW w:w="2476" w:type="dxa"/>
          </w:tcPr>
          <w:p w14:paraId="08B252F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Institución (es)</w:t>
            </w:r>
          </w:p>
        </w:tc>
      </w:tr>
      <w:tr w:rsidR="00480E37" w:rsidRPr="007E6C24" w14:paraId="1A355473" w14:textId="77777777" w:rsidTr="000505C2">
        <w:tc>
          <w:tcPr>
            <w:tcW w:w="2249" w:type="dxa"/>
          </w:tcPr>
          <w:p w14:paraId="1A36157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44" w:type="dxa"/>
          </w:tcPr>
          <w:p w14:paraId="27E20C4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5FD294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C245DF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168C814" w14:textId="77777777" w:rsidTr="000505C2">
        <w:tc>
          <w:tcPr>
            <w:tcW w:w="2249" w:type="dxa"/>
          </w:tcPr>
          <w:p w14:paraId="0AF58E8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969A73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45" w:type="dxa"/>
          </w:tcPr>
          <w:p w14:paraId="3540981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A184DA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E77F077" w14:textId="77777777" w:rsidTr="000505C2">
        <w:tc>
          <w:tcPr>
            <w:tcW w:w="2249" w:type="dxa"/>
          </w:tcPr>
          <w:p w14:paraId="0BD0862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9B651D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45" w:type="dxa"/>
          </w:tcPr>
          <w:p w14:paraId="426D90B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056D6B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A50D1BB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98AEC9F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2.10 Infraestructura empleada</w:t>
      </w:r>
    </w:p>
    <w:p w14:paraId="31A442A4" w14:textId="77777777" w:rsidR="00480E37" w:rsidRPr="007E6C24" w:rsidRDefault="00480E37" w:rsidP="00480E3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 xml:space="preserve">Laboratorio (s) u otra(s) instalación(es) de la UTN: 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2059"/>
        <w:gridCol w:w="2335"/>
      </w:tblGrid>
      <w:tr w:rsidR="00480E37" w:rsidRPr="007E6C24" w14:paraId="6112E939" w14:textId="77777777" w:rsidTr="000505C2">
        <w:tc>
          <w:tcPr>
            <w:tcW w:w="2977" w:type="dxa"/>
          </w:tcPr>
          <w:p w14:paraId="059D4DD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Nombre del laboratorio o instalación</w:t>
            </w:r>
          </w:p>
        </w:tc>
        <w:tc>
          <w:tcPr>
            <w:tcW w:w="1843" w:type="dxa"/>
          </w:tcPr>
          <w:p w14:paraId="7EC111A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Unidad académica o dirección responsable</w:t>
            </w:r>
          </w:p>
        </w:tc>
        <w:tc>
          <w:tcPr>
            <w:tcW w:w="2059" w:type="dxa"/>
          </w:tcPr>
          <w:p w14:paraId="4FCEB22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Responsable de la infraestructura</w:t>
            </w:r>
          </w:p>
        </w:tc>
        <w:tc>
          <w:tcPr>
            <w:tcW w:w="2335" w:type="dxa"/>
          </w:tcPr>
          <w:p w14:paraId="4796038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Observación</w:t>
            </w:r>
          </w:p>
        </w:tc>
      </w:tr>
      <w:tr w:rsidR="00480E37" w:rsidRPr="007E6C24" w14:paraId="7272FDCE" w14:textId="77777777" w:rsidTr="000505C2">
        <w:tc>
          <w:tcPr>
            <w:tcW w:w="2977" w:type="dxa"/>
          </w:tcPr>
          <w:p w14:paraId="2D8A27F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82C1D07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59" w:type="dxa"/>
          </w:tcPr>
          <w:p w14:paraId="3F62576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335" w:type="dxa"/>
          </w:tcPr>
          <w:p w14:paraId="3ABFFDA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0E37" w:rsidRPr="007E6C24" w14:paraId="7CD026DD" w14:textId="77777777" w:rsidTr="000505C2">
        <w:tc>
          <w:tcPr>
            <w:tcW w:w="2977" w:type="dxa"/>
          </w:tcPr>
          <w:p w14:paraId="407FB7A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7EB475A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59" w:type="dxa"/>
          </w:tcPr>
          <w:p w14:paraId="6C1168A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335" w:type="dxa"/>
          </w:tcPr>
          <w:p w14:paraId="72E9578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86FF57A" w14:textId="77777777" w:rsidR="00480E37" w:rsidRDefault="00480E37" w:rsidP="00480E37">
      <w:pPr>
        <w:pStyle w:val="Prrafodelista"/>
        <w:spacing w:after="0" w:line="360" w:lineRule="auto"/>
        <w:ind w:left="714"/>
        <w:jc w:val="both"/>
        <w:rPr>
          <w:rFonts w:ascii="Times New Roman" w:hAnsi="Times New Roman"/>
          <w:b/>
          <w:color w:val="000000" w:themeColor="text1"/>
        </w:rPr>
      </w:pPr>
    </w:p>
    <w:p w14:paraId="5A2939A3" w14:textId="77777777" w:rsidR="00480E37" w:rsidRPr="007E6C24" w:rsidRDefault="00480E37" w:rsidP="00480E3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Equipos e instrumentos de la UTN</w:t>
      </w:r>
      <w:r>
        <w:rPr>
          <w:rFonts w:ascii="Times New Roman" w:hAnsi="Times New Roman"/>
          <w:b/>
          <w:color w:val="000000" w:themeColor="text1"/>
        </w:rPr>
        <w:t xml:space="preserve"> a emplear</w:t>
      </w:r>
      <w:r w:rsidRPr="007E6C24">
        <w:rPr>
          <w:rFonts w:ascii="Times New Roman" w:hAnsi="Times New Roman"/>
          <w:b/>
          <w:color w:val="000000" w:themeColor="text1"/>
        </w:rPr>
        <w:t xml:space="preserve">: 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3827"/>
        <w:gridCol w:w="2410"/>
      </w:tblGrid>
      <w:tr w:rsidR="00480E37" w:rsidRPr="007E6C24" w14:paraId="5F2EC4BD" w14:textId="77777777" w:rsidTr="000505C2">
        <w:tc>
          <w:tcPr>
            <w:tcW w:w="2977" w:type="dxa"/>
          </w:tcPr>
          <w:p w14:paraId="7A9506C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Nombre del equipo</w:t>
            </w:r>
          </w:p>
        </w:tc>
        <w:tc>
          <w:tcPr>
            <w:tcW w:w="3827" w:type="dxa"/>
          </w:tcPr>
          <w:p w14:paraId="4231844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Descripción</w:t>
            </w:r>
          </w:p>
        </w:tc>
        <w:tc>
          <w:tcPr>
            <w:tcW w:w="2410" w:type="dxa"/>
          </w:tcPr>
          <w:p w14:paraId="00ABF04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Custodio</w:t>
            </w:r>
          </w:p>
        </w:tc>
      </w:tr>
      <w:tr w:rsidR="00480E37" w:rsidRPr="007E6C24" w14:paraId="452E50BC" w14:textId="77777777" w:rsidTr="000505C2">
        <w:trPr>
          <w:trHeight w:hRule="exact" w:val="397"/>
        </w:trPr>
        <w:tc>
          <w:tcPr>
            <w:tcW w:w="2977" w:type="dxa"/>
          </w:tcPr>
          <w:p w14:paraId="203E6FC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16535142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1560FF4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0E37" w:rsidRPr="007E6C24" w14:paraId="5EBA3BD9" w14:textId="77777777" w:rsidTr="000505C2">
        <w:trPr>
          <w:trHeight w:hRule="exact" w:val="397"/>
        </w:trPr>
        <w:tc>
          <w:tcPr>
            <w:tcW w:w="2977" w:type="dxa"/>
          </w:tcPr>
          <w:p w14:paraId="1CDC258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49753E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7C7990F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2996ECFE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0E9B1A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160EB38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E2C94B7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 Software a emplear, elaborados y de propiedad de la UTN o adquiridos con su licencia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966"/>
        <w:gridCol w:w="1854"/>
        <w:gridCol w:w="4394"/>
      </w:tblGrid>
      <w:tr w:rsidR="00480E37" w:rsidRPr="007E6C24" w14:paraId="7332C54A" w14:textId="77777777" w:rsidTr="000505C2">
        <w:tc>
          <w:tcPr>
            <w:tcW w:w="2966" w:type="dxa"/>
          </w:tcPr>
          <w:p w14:paraId="3F52145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Nombre del software</w:t>
            </w:r>
          </w:p>
        </w:tc>
        <w:tc>
          <w:tcPr>
            <w:tcW w:w="1854" w:type="dxa"/>
          </w:tcPr>
          <w:p w14:paraId="4AE3EC35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Propiedad UTN</w:t>
            </w:r>
          </w:p>
          <w:p w14:paraId="24E97E7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 xml:space="preserve"> (SI o NO)</w:t>
            </w:r>
          </w:p>
        </w:tc>
        <w:tc>
          <w:tcPr>
            <w:tcW w:w="4394" w:type="dxa"/>
          </w:tcPr>
          <w:p w14:paraId="2CA5E44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 xml:space="preserve">Licencia </w:t>
            </w:r>
            <w:r w:rsidRPr="007E6C24">
              <w:rPr>
                <w:rFonts w:ascii="Times New Roman" w:hAnsi="Times New Roman"/>
                <w:i/>
                <w:color w:val="000000" w:themeColor="text1"/>
              </w:rPr>
              <w:t>(declarar según lo establecido por la Dirección de desarrollo tecnológico)</w:t>
            </w:r>
          </w:p>
        </w:tc>
      </w:tr>
      <w:tr w:rsidR="00480E37" w:rsidRPr="007E6C24" w14:paraId="77D3B1A9" w14:textId="77777777" w:rsidTr="000505C2">
        <w:trPr>
          <w:trHeight w:hRule="exact" w:val="397"/>
        </w:trPr>
        <w:tc>
          <w:tcPr>
            <w:tcW w:w="2966" w:type="dxa"/>
          </w:tcPr>
          <w:p w14:paraId="7DC797BF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4" w:type="dxa"/>
          </w:tcPr>
          <w:p w14:paraId="6D1581E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6D2677E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0E37" w:rsidRPr="007E6C24" w14:paraId="29851480" w14:textId="77777777" w:rsidTr="000505C2">
        <w:trPr>
          <w:trHeight w:hRule="exact" w:val="397"/>
        </w:trPr>
        <w:tc>
          <w:tcPr>
            <w:tcW w:w="2966" w:type="dxa"/>
          </w:tcPr>
          <w:p w14:paraId="0F539643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4" w:type="dxa"/>
          </w:tcPr>
          <w:p w14:paraId="14B8312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794364F5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717031F6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839A4CC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2.11 Permisos y certificaciones: </w:t>
      </w:r>
      <w:r w:rsidRPr="007E6C2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(Se adjuntan al proyecto)</w:t>
      </w:r>
    </w:p>
    <w:p w14:paraId="56741ED1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7E6C24">
        <w:rPr>
          <w:rFonts w:ascii="Times New Roman" w:hAnsi="Times New Roman"/>
          <w:color w:val="000000" w:themeColor="text1"/>
        </w:rPr>
        <w:t>Ministerio del Ambiente</w:t>
      </w:r>
      <w:r>
        <w:rPr>
          <w:rFonts w:ascii="Times New Roman" w:hAnsi="Times New Roman"/>
          <w:color w:val="000000" w:themeColor="text1"/>
        </w:rPr>
        <w:t>, Agua y Transición Ecológica.</w:t>
      </w:r>
    </w:p>
    <w:p w14:paraId="3FCF29BE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7E6C24">
        <w:rPr>
          <w:rFonts w:ascii="Times New Roman" w:hAnsi="Times New Roman"/>
          <w:color w:val="000000" w:themeColor="text1"/>
        </w:rPr>
        <w:t>Ministerio de Salud Pública (MSP)</w:t>
      </w:r>
      <w:r>
        <w:rPr>
          <w:rFonts w:ascii="Times New Roman" w:hAnsi="Times New Roman"/>
          <w:color w:val="000000" w:themeColor="text1"/>
        </w:rPr>
        <w:t>.</w:t>
      </w:r>
    </w:p>
    <w:p w14:paraId="0981347F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7E6C24">
        <w:rPr>
          <w:rFonts w:ascii="Times New Roman" w:hAnsi="Times New Roman"/>
          <w:color w:val="000000" w:themeColor="text1"/>
        </w:rPr>
        <w:t>Permiso consentido de los sujetos intervinientes en la investigación.</w:t>
      </w:r>
    </w:p>
    <w:p w14:paraId="3CC790C7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u w:val="single"/>
        </w:rPr>
      </w:pPr>
      <w:r w:rsidRPr="007E6C24">
        <w:rPr>
          <w:rFonts w:ascii="Times New Roman" w:hAnsi="Times New Roman"/>
          <w:b/>
          <w:i/>
          <w:color w:val="000000" w:themeColor="text1"/>
          <w:u w:val="single"/>
        </w:rPr>
        <w:lastRenderedPageBreak/>
        <w:t>Carta compromiso de integrar equipo de investigación, con detalle de actividades de responsabilidad, grado de intervención en los resultados y conocimiento del Código de ética de la UTN y del Código de Ética del aprendizaje y de la investigación UTN.</w:t>
      </w:r>
    </w:p>
    <w:p w14:paraId="4F09F550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7E6C24">
        <w:rPr>
          <w:rFonts w:ascii="Times New Roman" w:hAnsi="Times New Roman"/>
          <w:color w:val="000000" w:themeColor="text1"/>
        </w:rPr>
        <w:t>Ministerio de Cultura</w:t>
      </w:r>
      <w:r>
        <w:rPr>
          <w:rFonts w:ascii="Times New Roman" w:hAnsi="Times New Roman"/>
          <w:color w:val="000000" w:themeColor="text1"/>
        </w:rPr>
        <w:t>.</w:t>
      </w:r>
    </w:p>
    <w:p w14:paraId="4C14E1CB" w14:textId="77777777" w:rsidR="00480E37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7E6C24">
        <w:rPr>
          <w:rFonts w:ascii="Times New Roman" w:hAnsi="Times New Roman"/>
          <w:color w:val="000000" w:themeColor="text1"/>
        </w:rPr>
        <w:t>Ministerio de Educación</w:t>
      </w:r>
      <w:r>
        <w:rPr>
          <w:rFonts w:ascii="Times New Roman" w:hAnsi="Times New Roman"/>
          <w:color w:val="000000" w:themeColor="text1"/>
        </w:rPr>
        <w:t>.</w:t>
      </w:r>
    </w:p>
    <w:p w14:paraId="5826F985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Agencia de Control y Regulación Fito Zoosanitario.</w:t>
      </w:r>
    </w:p>
    <w:p w14:paraId="6A3F35CF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7E6C24">
        <w:rPr>
          <w:rFonts w:ascii="Times New Roman" w:hAnsi="Times New Roman"/>
          <w:color w:val="000000" w:themeColor="text1"/>
        </w:rPr>
        <w:t>Otros</w:t>
      </w:r>
    </w:p>
    <w:p w14:paraId="160045E1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858FFF" w14:textId="77777777" w:rsidR="00480E37" w:rsidRPr="007E6C24" w:rsidRDefault="00480E37" w:rsidP="00480E37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2.12 Co</w:t>
      </w:r>
      <w:r>
        <w:rPr>
          <w:rFonts w:ascii="Times New Roman" w:hAnsi="Times New Roman"/>
          <w:b/>
          <w:color w:val="000000" w:themeColor="text1"/>
        </w:rPr>
        <w:t xml:space="preserve">nvenios de respaldo al proyecto: </w:t>
      </w:r>
      <w:r w:rsidRPr="00366A75">
        <w:rPr>
          <w:rFonts w:ascii="Times New Roman" w:hAnsi="Times New Roman"/>
          <w:i/>
          <w:color w:val="000000" w:themeColor="text1"/>
        </w:rPr>
        <w:t>(Si el proyecto lo requiere)</w:t>
      </w:r>
    </w:p>
    <w:p w14:paraId="55F1F982" w14:textId="77777777" w:rsidR="00480E37" w:rsidRPr="007E6C24" w:rsidRDefault="00480E37" w:rsidP="00480E3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7E6C24">
        <w:rPr>
          <w:rFonts w:ascii="Times New Roman" w:hAnsi="Times New Roman"/>
          <w:color w:val="000000" w:themeColor="text1"/>
        </w:rPr>
        <w:t>Declarar el nombre del convenio, entidad con la cual se desarrolla, fechas del periodo de vigencia del convenio. Tipo de convenio.</w:t>
      </w:r>
    </w:p>
    <w:p w14:paraId="3EFDE231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DB5635" w14:textId="77777777" w:rsidR="00480E37" w:rsidRPr="00305FBA" w:rsidRDefault="00480E37" w:rsidP="00480E37">
      <w:pPr>
        <w:pStyle w:val="Prrafodelist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 xml:space="preserve">ANTECEDENTES Y CONTEXTUALIZACIÓN DEL PROBLEMA </w:t>
      </w:r>
      <w:r w:rsidRPr="007E6C24">
        <w:rPr>
          <w:rFonts w:ascii="Times New Roman" w:hAnsi="Times New Roman"/>
          <w:i/>
          <w:color w:val="000000" w:themeColor="text1"/>
        </w:rPr>
        <w:t>(rango 800 a 1500 palabras)</w:t>
      </w:r>
    </w:p>
    <w:p w14:paraId="7586F203" w14:textId="77777777" w:rsidR="00480E37" w:rsidRPr="00F57AED" w:rsidRDefault="00480E37" w:rsidP="00480E37">
      <w:pPr>
        <w:pStyle w:val="Prrafodelista"/>
        <w:numPr>
          <w:ilvl w:val="1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b/>
          <w:color w:val="000000" w:themeColor="text1"/>
        </w:rPr>
      </w:pPr>
      <w:r w:rsidRPr="00F57AED">
        <w:rPr>
          <w:rFonts w:ascii="Times New Roman" w:hAnsi="Times New Roman"/>
          <w:b/>
          <w:color w:val="000000" w:themeColor="text1"/>
        </w:rPr>
        <w:t xml:space="preserve">Antecedentes </w:t>
      </w:r>
      <w:r>
        <w:rPr>
          <w:rFonts w:ascii="Times New Roman" w:hAnsi="Times New Roman"/>
          <w:i/>
          <w:color w:val="000000" w:themeColor="text1"/>
        </w:rPr>
        <w:t>(R</w:t>
      </w:r>
      <w:r w:rsidRPr="00F57AED">
        <w:rPr>
          <w:rFonts w:ascii="Times New Roman" w:hAnsi="Times New Roman"/>
          <w:i/>
          <w:color w:val="000000" w:themeColor="text1"/>
        </w:rPr>
        <w:t>evisión de estudios previos relacionados al tema)</w:t>
      </w:r>
    </w:p>
    <w:p w14:paraId="54FF5739" w14:textId="77777777" w:rsidR="00480E37" w:rsidRPr="00F57AED" w:rsidRDefault="00480E37" w:rsidP="00480E37">
      <w:pPr>
        <w:pStyle w:val="Prrafodelista"/>
        <w:numPr>
          <w:ilvl w:val="1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b/>
          <w:color w:val="000000" w:themeColor="text1"/>
        </w:rPr>
      </w:pPr>
      <w:r w:rsidRPr="00F57AED">
        <w:rPr>
          <w:rFonts w:ascii="Times New Roman" w:hAnsi="Times New Roman"/>
          <w:b/>
          <w:color w:val="000000" w:themeColor="text1"/>
        </w:rPr>
        <w:t>Contextualización del problema</w:t>
      </w:r>
    </w:p>
    <w:p w14:paraId="62C2028B" w14:textId="77777777" w:rsidR="00480E37" w:rsidRDefault="00480E37" w:rsidP="00480E37">
      <w:pPr>
        <w:pStyle w:val="Prrafodelista"/>
        <w:spacing w:line="360" w:lineRule="auto"/>
        <w:ind w:left="426"/>
        <w:jc w:val="both"/>
        <w:rPr>
          <w:rFonts w:ascii="Times New Roman" w:hAnsi="Times New Roman"/>
          <w:b/>
          <w:color w:val="000000" w:themeColor="text1"/>
        </w:rPr>
      </w:pPr>
    </w:p>
    <w:p w14:paraId="47E86A5C" w14:textId="77777777" w:rsidR="00480E37" w:rsidRPr="0060731E" w:rsidRDefault="00480E37" w:rsidP="00480E37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color w:val="000000" w:themeColor="text1"/>
        </w:rPr>
      </w:pPr>
      <w:r w:rsidRPr="0060731E">
        <w:rPr>
          <w:rFonts w:ascii="Times New Roman" w:hAnsi="Times New Roman"/>
          <w:b/>
          <w:color w:val="000000" w:themeColor="text1"/>
        </w:rPr>
        <w:t xml:space="preserve">JUSTIFICACIÓN </w:t>
      </w:r>
      <w:r>
        <w:rPr>
          <w:rFonts w:ascii="Times New Roman" w:hAnsi="Times New Roman"/>
          <w:i/>
          <w:color w:val="000000" w:themeColor="text1"/>
        </w:rPr>
        <w:t>(R</w:t>
      </w:r>
      <w:r w:rsidRPr="0060731E">
        <w:rPr>
          <w:rFonts w:ascii="Times New Roman" w:hAnsi="Times New Roman"/>
          <w:i/>
          <w:color w:val="000000" w:themeColor="text1"/>
        </w:rPr>
        <w:t>ango</w:t>
      </w:r>
      <w:r>
        <w:rPr>
          <w:rFonts w:ascii="Times New Roman" w:hAnsi="Times New Roman"/>
          <w:i/>
          <w:color w:val="000000" w:themeColor="text1"/>
        </w:rPr>
        <w:t xml:space="preserve"> de</w:t>
      </w:r>
      <w:r w:rsidRPr="0060731E">
        <w:rPr>
          <w:rFonts w:ascii="Times New Roman" w:hAnsi="Times New Roman"/>
          <w:i/>
          <w:color w:val="000000" w:themeColor="text1"/>
        </w:rPr>
        <w:t xml:space="preserve"> 500 a 1000 palabras)</w:t>
      </w:r>
    </w:p>
    <w:p w14:paraId="3A45196C" w14:textId="77777777" w:rsidR="00480E37" w:rsidRPr="0060731E" w:rsidRDefault="00480E37" w:rsidP="00480E3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60731E">
        <w:rPr>
          <w:rFonts w:ascii="Times New Roman" w:hAnsi="Times New Roman"/>
          <w:b/>
          <w:color w:val="000000" w:themeColor="text1"/>
        </w:rPr>
        <w:t>Importancia y actualidad del tema</w:t>
      </w:r>
    </w:p>
    <w:p w14:paraId="07ED2173" w14:textId="77777777" w:rsidR="00480E37" w:rsidRPr="0060731E" w:rsidRDefault="00480E37" w:rsidP="00480E3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60731E">
        <w:rPr>
          <w:rFonts w:ascii="Times New Roman" w:hAnsi="Times New Roman"/>
          <w:b/>
          <w:color w:val="000000" w:themeColor="text1"/>
        </w:rPr>
        <w:t>Beneficiarios directos</w:t>
      </w:r>
    </w:p>
    <w:p w14:paraId="2F28EAC2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Beneficiarios indirectos</w:t>
      </w:r>
    </w:p>
    <w:p w14:paraId="4FC2CDDF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Impactos (al menos dos áreas)</w:t>
      </w:r>
    </w:p>
    <w:p w14:paraId="7F60C318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 xml:space="preserve">Articular el proyecto a la función sustantiva de docencia </w:t>
      </w:r>
    </w:p>
    <w:p w14:paraId="3E295CD1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Articular el proyecto a la función sustantiva de vinculación</w:t>
      </w:r>
    </w:p>
    <w:p w14:paraId="53DA8362" w14:textId="77777777" w:rsidR="00480E37" w:rsidRDefault="00480E37" w:rsidP="00480E37">
      <w:pPr>
        <w:pStyle w:val="Prrafodelista"/>
        <w:spacing w:line="360" w:lineRule="auto"/>
        <w:ind w:left="426"/>
        <w:jc w:val="both"/>
        <w:rPr>
          <w:rFonts w:ascii="Times New Roman" w:hAnsi="Times New Roman"/>
          <w:b/>
          <w:color w:val="000000" w:themeColor="text1"/>
        </w:rPr>
      </w:pPr>
    </w:p>
    <w:p w14:paraId="00EF2F0E" w14:textId="77777777" w:rsidR="00480E37" w:rsidRPr="00CF6A2B" w:rsidRDefault="00480E37" w:rsidP="00480E37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MATERIALES Y MÉTODOS</w:t>
      </w:r>
      <w:r w:rsidRPr="005D3B3D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(H</w:t>
      </w:r>
      <w:r w:rsidRPr="005D3B3D">
        <w:rPr>
          <w:rFonts w:ascii="Times New Roman" w:hAnsi="Times New Roman"/>
          <w:i/>
          <w:color w:val="000000" w:themeColor="text1"/>
        </w:rPr>
        <w:t>asta cuatro páginas)</w:t>
      </w:r>
    </w:p>
    <w:p w14:paraId="72ECE780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Tipo de investigación:</w:t>
      </w:r>
    </w:p>
    <w:p w14:paraId="057A1B48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Métodos:</w:t>
      </w:r>
    </w:p>
    <w:p w14:paraId="387548E3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Técnicas:</w:t>
      </w:r>
    </w:p>
    <w:p w14:paraId="0679FAFE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Instrumentos:</w:t>
      </w:r>
    </w:p>
    <w:p w14:paraId="109EA38A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 xml:space="preserve">Materiales </w:t>
      </w:r>
      <w:r>
        <w:rPr>
          <w:rFonts w:ascii="Times New Roman" w:hAnsi="Times New Roman"/>
          <w:i/>
          <w:color w:val="000000" w:themeColor="text1"/>
        </w:rPr>
        <w:t>(S</w:t>
      </w:r>
      <w:r w:rsidRPr="007E6C24">
        <w:rPr>
          <w:rFonts w:ascii="Times New Roman" w:hAnsi="Times New Roman"/>
          <w:i/>
          <w:color w:val="000000" w:themeColor="text1"/>
        </w:rPr>
        <w:t>i lo amerita)</w:t>
      </w:r>
      <w:r w:rsidRPr="007E6C24">
        <w:rPr>
          <w:rFonts w:ascii="Times New Roman" w:hAnsi="Times New Roman"/>
          <w:b/>
          <w:color w:val="000000" w:themeColor="text1"/>
        </w:rPr>
        <w:t>:</w:t>
      </w:r>
    </w:p>
    <w:p w14:paraId="30F4A0A1" w14:textId="77777777" w:rsidR="00480E37" w:rsidRPr="007E6C24" w:rsidRDefault="00480E37" w:rsidP="00480E37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Población y muestra:</w:t>
      </w:r>
    </w:p>
    <w:p w14:paraId="33C2FC82" w14:textId="77777777" w:rsidR="00480E37" w:rsidRPr="00CF6A2B" w:rsidRDefault="00480E37" w:rsidP="00480E37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5A5DCDA8" w14:textId="77777777" w:rsidR="00480E37" w:rsidRPr="007E6C24" w:rsidRDefault="00480E37" w:rsidP="00480E37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MATRIZ DE MARCO LÓGICO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836"/>
        <w:gridCol w:w="2551"/>
        <w:gridCol w:w="2410"/>
        <w:gridCol w:w="1559"/>
      </w:tblGrid>
      <w:tr w:rsidR="00480E37" w:rsidRPr="007E6C24" w14:paraId="02A61CFB" w14:textId="77777777" w:rsidTr="000505C2">
        <w:tc>
          <w:tcPr>
            <w:tcW w:w="2836" w:type="dxa"/>
          </w:tcPr>
          <w:p w14:paraId="5BA79C5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Resumen narrativo</w:t>
            </w:r>
          </w:p>
        </w:tc>
        <w:tc>
          <w:tcPr>
            <w:tcW w:w="2551" w:type="dxa"/>
          </w:tcPr>
          <w:p w14:paraId="4825AE8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Indicadores verificables (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que se evidencie en la redacción: calidad, cantidad y tiempo).</w:t>
            </w:r>
          </w:p>
        </w:tc>
        <w:tc>
          <w:tcPr>
            <w:tcW w:w="2410" w:type="dxa"/>
          </w:tcPr>
          <w:p w14:paraId="68A5C46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Medios de verificación 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(productos: publicaciones, patentes, informes, software, etc.).</w:t>
            </w:r>
          </w:p>
        </w:tc>
        <w:tc>
          <w:tcPr>
            <w:tcW w:w="1559" w:type="dxa"/>
          </w:tcPr>
          <w:p w14:paraId="3A6D000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Supuestos o hipótesis 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(redactados de manera afirmativa, externos al proyecto).</w:t>
            </w:r>
          </w:p>
        </w:tc>
      </w:tr>
      <w:tr w:rsidR="00480E37" w:rsidRPr="007E6C24" w14:paraId="0EE307CF" w14:textId="77777777" w:rsidTr="000505C2">
        <w:tc>
          <w:tcPr>
            <w:tcW w:w="2836" w:type="dxa"/>
          </w:tcPr>
          <w:p w14:paraId="39B26AE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FIN U OBJETIVO DE DESARROLLO: 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(tomado de uno de los siguientes documentos; plan nacional, agenda de desarrollo zonal, políticas sectoriales, </w:t>
            </w:r>
            <w:proofErr w:type="spellStart"/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).</w:t>
            </w:r>
          </w:p>
          <w:p w14:paraId="0CBBEFB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0E8417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24EB2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685DADA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Dejar en blanco</w:t>
            </w:r>
          </w:p>
        </w:tc>
        <w:tc>
          <w:tcPr>
            <w:tcW w:w="2410" w:type="dxa"/>
          </w:tcPr>
          <w:p w14:paraId="6CDBB6E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4403E66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Dejar en blanco</w:t>
            </w:r>
          </w:p>
        </w:tc>
        <w:tc>
          <w:tcPr>
            <w:tcW w:w="1559" w:type="dxa"/>
          </w:tcPr>
          <w:p w14:paraId="64ABB3D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2A1F53E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Dejar en blanco</w:t>
            </w:r>
          </w:p>
        </w:tc>
      </w:tr>
      <w:tr w:rsidR="00480E37" w:rsidRPr="007E6C24" w14:paraId="0EF6B7EB" w14:textId="77777777" w:rsidTr="000505C2">
        <w:tc>
          <w:tcPr>
            <w:tcW w:w="2836" w:type="dxa"/>
          </w:tcPr>
          <w:p w14:paraId="36AF54D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PROPÓSITO O META </w:t>
            </w:r>
            <w:r w:rsidRPr="00305F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(objetivo general del proyecto):</w:t>
            </w:r>
          </w:p>
          <w:p w14:paraId="7F5657E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E7721A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3749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AB912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ED558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096961BF" w14:textId="77777777" w:rsidTr="000505C2">
        <w:tc>
          <w:tcPr>
            <w:tcW w:w="9356" w:type="dxa"/>
            <w:gridSpan w:val="4"/>
          </w:tcPr>
          <w:p w14:paraId="29FA7BB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RESULTADOS O COMPONENTES </w:t>
            </w:r>
            <w:r w:rsidRPr="00305FB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(objetivos específicos del proyecto):</w:t>
            </w:r>
          </w:p>
        </w:tc>
      </w:tr>
      <w:tr w:rsidR="00480E37" w:rsidRPr="007E6C24" w14:paraId="716F7789" w14:textId="77777777" w:rsidTr="000505C2">
        <w:tc>
          <w:tcPr>
            <w:tcW w:w="2836" w:type="dxa"/>
          </w:tcPr>
          <w:p w14:paraId="2AD7815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28893C0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D16B9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9EB9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3378D75C" w14:textId="77777777" w:rsidTr="000505C2">
        <w:tc>
          <w:tcPr>
            <w:tcW w:w="2836" w:type="dxa"/>
          </w:tcPr>
          <w:p w14:paraId="5C49BCC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13DB06D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A3227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6D91A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618F4AB" w14:textId="77777777" w:rsidTr="000505C2">
        <w:tc>
          <w:tcPr>
            <w:tcW w:w="2836" w:type="dxa"/>
          </w:tcPr>
          <w:p w14:paraId="3DEAA04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6D1415B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92F23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62F9E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0BC795AA" w14:textId="77777777" w:rsidTr="000505C2">
        <w:tc>
          <w:tcPr>
            <w:tcW w:w="2836" w:type="dxa"/>
          </w:tcPr>
          <w:p w14:paraId="366F2C5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62051F4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8DFBE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05923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40F9FB8" w14:textId="77777777" w:rsidTr="000505C2">
        <w:tc>
          <w:tcPr>
            <w:tcW w:w="9356" w:type="dxa"/>
            <w:gridSpan w:val="4"/>
          </w:tcPr>
          <w:p w14:paraId="02C53F0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ACTIVIDADES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(P</w:t>
            </w:r>
            <w:r w:rsidRPr="007E6C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or objetivo específico)</w:t>
            </w:r>
            <w:r w:rsidRPr="007E6C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480E37" w:rsidRPr="007E6C24" w14:paraId="75EDA8CD" w14:textId="77777777" w:rsidTr="000505C2">
        <w:tc>
          <w:tcPr>
            <w:tcW w:w="2836" w:type="dxa"/>
          </w:tcPr>
          <w:p w14:paraId="466F4E2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717209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0D4B021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119B60F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10E43B01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1EB8433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1DF79B7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3F1472E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0E882098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17572E8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14:paraId="06A1AE1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9F89A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A70D6D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3A7907C7" w14:textId="77777777" w:rsidTr="000505C2">
        <w:tc>
          <w:tcPr>
            <w:tcW w:w="2836" w:type="dxa"/>
          </w:tcPr>
          <w:p w14:paraId="3971A60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2551" w:type="dxa"/>
            <w:vMerge/>
            <w:shd w:val="clear" w:color="auto" w:fill="auto"/>
          </w:tcPr>
          <w:p w14:paraId="57FA2CA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8F2C8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6AB08B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4DF3ADB3" w14:textId="77777777" w:rsidTr="000505C2">
        <w:tc>
          <w:tcPr>
            <w:tcW w:w="2836" w:type="dxa"/>
          </w:tcPr>
          <w:p w14:paraId="502C2DD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2551" w:type="dxa"/>
            <w:vMerge/>
            <w:shd w:val="clear" w:color="auto" w:fill="auto"/>
          </w:tcPr>
          <w:p w14:paraId="49E7750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82A62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22C061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FF06553" w14:textId="77777777" w:rsidTr="000505C2">
        <w:tc>
          <w:tcPr>
            <w:tcW w:w="2836" w:type="dxa"/>
          </w:tcPr>
          <w:p w14:paraId="185B8F1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2551" w:type="dxa"/>
            <w:vMerge/>
            <w:shd w:val="clear" w:color="auto" w:fill="auto"/>
          </w:tcPr>
          <w:p w14:paraId="0B8CF76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FC6EB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430D1E1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3D3C1C41" w14:textId="77777777" w:rsidTr="000505C2">
        <w:tc>
          <w:tcPr>
            <w:tcW w:w="2836" w:type="dxa"/>
          </w:tcPr>
          <w:p w14:paraId="446C110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2551" w:type="dxa"/>
            <w:vMerge/>
            <w:shd w:val="clear" w:color="auto" w:fill="auto"/>
          </w:tcPr>
          <w:p w14:paraId="00D5CE01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4CA008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A4181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3B09B282" w14:textId="77777777" w:rsidTr="000505C2">
        <w:tc>
          <w:tcPr>
            <w:tcW w:w="2836" w:type="dxa"/>
          </w:tcPr>
          <w:p w14:paraId="4614C42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2.3.</w:t>
            </w:r>
          </w:p>
        </w:tc>
        <w:tc>
          <w:tcPr>
            <w:tcW w:w="2551" w:type="dxa"/>
            <w:vMerge/>
            <w:shd w:val="clear" w:color="auto" w:fill="auto"/>
          </w:tcPr>
          <w:p w14:paraId="25B659A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9904D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C5BDBB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A6797A0" w14:textId="77777777" w:rsidTr="000505C2">
        <w:tc>
          <w:tcPr>
            <w:tcW w:w="2836" w:type="dxa"/>
          </w:tcPr>
          <w:p w14:paraId="7E11FEB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2551" w:type="dxa"/>
            <w:vMerge/>
            <w:shd w:val="clear" w:color="auto" w:fill="auto"/>
          </w:tcPr>
          <w:p w14:paraId="1364A17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944CD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54CDC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0F99A687" w14:textId="77777777" w:rsidTr="000505C2">
        <w:tc>
          <w:tcPr>
            <w:tcW w:w="2836" w:type="dxa"/>
          </w:tcPr>
          <w:p w14:paraId="1330956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2551" w:type="dxa"/>
            <w:vMerge/>
            <w:shd w:val="clear" w:color="auto" w:fill="auto"/>
          </w:tcPr>
          <w:p w14:paraId="49E0D781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B83B1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3BFC948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DDC0D2A" w14:textId="77777777" w:rsidTr="000505C2">
        <w:tc>
          <w:tcPr>
            <w:tcW w:w="2836" w:type="dxa"/>
          </w:tcPr>
          <w:p w14:paraId="1496349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551" w:type="dxa"/>
            <w:vMerge/>
            <w:shd w:val="clear" w:color="auto" w:fill="auto"/>
          </w:tcPr>
          <w:p w14:paraId="616BD9B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8B69E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6A1CB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A4A36E2" w14:textId="77777777" w:rsidTr="000505C2">
        <w:tc>
          <w:tcPr>
            <w:tcW w:w="2836" w:type="dxa"/>
          </w:tcPr>
          <w:p w14:paraId="2DF1FF8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2551" w:type="dxa"/>
            <w:vMerge/>
            <w:shd w:val="clear" w:color="auto" w:fill="auto"/>
          </w:tcPr>
          <w:p w14:paraId="37E43D2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0ABE9C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3F3E6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934C0B6" w14:textId="77777777" w:rsidTr="000505C2">
        <w:tc>
          <w:tcPr>
            <w:tcW w:w="2836" w:type="dxa"/>
          </w:tcPr>
          <w:p w14:paraId="7C2855C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4.2.</w:t>
            </w:r>
          </w:p>
        </w:tc>
        <w:tc>
          <w:tcPr>
            <w:tcW w:w="2551" w:type="dxa"/>
            <w:vMerge/>
            <w:shd w:val="clear" w:color="auto" w:fill="auto"/>
          </w:tcPr>
          <w:p w14:paraId="3270107C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35205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12590E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36813471" w14:textId="77777777" w:rsidTr="000505C2">
        <w:trPr>
          <w:trHeight w:val="375"/>
        </w:trPr>
        <w:tc>
          <w:tcPr>
            <w:tcW w:w="2836" w:type="dxa"/>
          </w:tcPr>
          <w:p w14:paraId="77D1FB4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4.3.</w:t>
            </w:r>
          </w:p>
        </w:tc>
        <w:tc>
          <w:tcPr>
            <w:tcW w:w="2551" w:type="dxa"/>
            <w:vMerge/>
            <w:shd w:val="clear" w:color="auto" w:fill="auto"/>
          </w:tcPr>
          <w:p w14:paraId="4DA2BC7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253F6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AFE3D43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5C5ABB2" w14:textId="77777777" w:rsidR="00480E37" w:rsidRDefault="00480E37" w:rsidP="00480E3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EC" w:eastAsia="es-EC"/>
        </w:rPr>
      </w:pPr>
    </w:p>
    <w:p w14:paraId="5B587A91" w14:textId="77777777" w:rsidR="00480E37" w:rsidRPr="00D83CC6" w:rsidRDefault="00480E37" w:rsidP="00480E37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color w:val="000000" w:themeColor="text1"/>
        </w:rPr>
      </w:pPr>
      <w:r w:rsidRPr="00D83CC6">
        <w:rPr>
          <w:rFonts w:ascii="Times New Roman" w:hAnsi="Times New Roman"/>
          <w:b/>
          <w:color w:val="000000" w:themeColor="text1"/>
        </w:rPr>
        <w:t xml:space="preserve">CRONOGRAMA DE ACTIVIDADES: </w:t>
      </w:r>
      <w:r w:rsidRPr="00D83CC6">
        <w:rPr>
          <w:rFonts w:ascii="Times New Roman" w:hAnsi="Times New Roman"/>
          <w:i/>
          <w:color w:val="000000" w:themeColor="text1"/>
        </w:rPr>
        <w:t>(Incluir las actividades que tiene la responsabilidad los estudiantes y tesistas)</w:t>
      </w:r>
    </w:p>
    <w:tbl>
      <w:tblPr>
        <w:tblStyle w:val="Tablaconcuadrcul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1134"/>
        <w:gridCol w:w="1276"/>
        <w:gridCol w:w="1134"/>
        <w:gridCol w:w="708"/>
      </w:tblGrid>
      <w:tr w:rsidR="00480E37" w:rsidRPr="007E6C24" w14:paraId="478EED0A" w14:textId="77777777" w:rsidTr="000505C2">
        <w:trPr>
          <w:trHeight w:val="250"/>
        </w:trPr>
        <w:tc>
          <w:tcPr>
            <w:tcW w:w="1277" w:type="dxa"/>
            <w:vMerge w:val="restart"/>
          </w:tcPr>
          <w:p w14:paraId="6C6301A3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42B8CF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Actividades </w:t>
            </w:r>
          </w:p>
        </w:tc>
        <w:tc>
          <w:tcPr>
            <w:tcW w:w="3827" w:type="dxa"/>
            <w:gridSpan w:val="12"/>
          </w:tcPr>
          <w:p w14:paraId="73B8BAEF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Meses 2023 – 2024</w:t>
            </w:r>
          </w:p>
        </w:tc>
        <w:tc>
          <w:tcPr>
            <w:tcW w:w="1134" w:type="dxa"/>
            <w:vMerge w:val="restart"/>
          </w:tcPr>
          <w:p w14:paraId="10E84595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 valorado de cada actividad</w:t>
            </w:r>
          </w:p>
        </w:tc>
        <w:tc>
          <w:tcPr>
            <w:tcW w:w="1276" w:type="dxa"/>
            <w:vMerge w:val="restart"/>
          </w:tcPr>
          <w:p w14:paraId="39C22831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88CA914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Responsable </w:t>
            </w:r>
          </w:p>
        </w:tc>
        <w:tc>
          <w:tcPr>
            <w:tcW w:w="1134" w:type="dxa"/>
            <w:vMerge w:val="restart"/>
          </w:tcPr>
          <w:p w14:paraId="773F56D4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Cargo (docente, estudiante y tesista)</w:t>
            </w:r>
          </w:p>
        </w:tc>
        <w:tc>
          <w:tcPr>
            <w:tcW w:w="708" w:type="dxa"/>
            <w:vMerge w:val="restart"/>
          </w:tcPr>
          <w:p w14:paraId="53F2F8CD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B3FBEFE" w14:textId="77777777" w:rsidR="00480E37" w:rsidRPr="00DB4C21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B4C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Presupuesto </w:t>
            </w:r>
          </w:p>
        </w:tc>
      </w:tr>
      <w:tr w:rsidR="00480E37" w:rsidRPr="007E6C24" w14:paraId="14C6DFA5" w14:textId="77777777" w:rsidTr="000505C2">
        <w:trPr>
          <w:trHeight w:val="271"/>
        </w:trPr>
        <w:tc>
          <w:tcPr>
            <w:tcW w:w="1277" w:type="dxa"/>
            <w:vMerge/>
          </w:tcPr>
          <w:p w14:paraId="51287F8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9B08721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243CBBDB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14:paraId="48FF833F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14:paraId="0D5AD4B1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14:paraId="709E44BE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02C020F1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FBC7107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1B48EB38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57748D5F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2D606109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657762D8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3017EABC" w14:textId="77777777" w:rsidR="00480E37" w:rsidRPr="004E05D6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</w:tcPr>
          <w:p w14:paraId="2095083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068D843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3D313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3970C7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278E9835" w14:textId="77777777" w:rsidTr="000505C2">
        <w:trPr>
          <w:trHeight w:val="281"/>
        </w:trPr>
        <w:tc>
          <w:tcPr>
            <w:tcW w:w="1277" w:type="dxa"/>
          </w:tcPr>
          <w:p w14:paraId="2C7E7451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83" w:type="dxa"/>
          </w:tcPr>
          <w:p w14:paraId="0A4103D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3C523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542A503C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54E23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31783333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50FAE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CB54AE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08412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1B7A9C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F98EB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E4BE4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645B5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0351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1F7E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FD0C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98374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712BF774" w14:textId="77777777" w:rsidTr="000505C2">
        <w:trPr>
          <w:trHeight w:val="281"/>
        </w:trPr>
        <w:tc>
          <w:tcPr>
            <w:tcW w:w="1277" w:type="dxa"/>
          </w:tcPr>
          <w:p w14:paraId="2472002C" w14:textId="77777777" w:rsidR="00480E37" w:rsidRPr="007E6C24" w:rsidRDefault="00480E37" w:rsidP="000505C2">
            <w:pPr>
              <w:pStyle w:val="Prrafodelista"/>
              <w:shd w:val="clear" w:color="auto" w:fill="FFFFFF" w:themeFill="background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283" w:type="dxa"/>
          </w:tcPr>
          <w:p w14:paraId="447D666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CF90FC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AF9D32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26ADE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7FEA40D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C78FA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DE5E51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D53E2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72BEAB18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B6AFC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8158A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32DAD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01E0E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1D578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4BC6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38AD734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3D6C73C" w14:textId="77777777" w:rsidTr="000505C2">
        <w:trPr>
          <w:trHeight w:val="271"/>
        </w:trPr>
        <w:tc>
          <w:tcPr>
            <w:tcW w:w="1277" w:type="dxa"/>
          </w:tcPr>
          <w:p w14:paraId="3EC111BB" w14:textId="77777777" w:rsidR="00480E37" w:rsidRPr="007E6C24" w:rsidRDefault="00480E37" w:rsidP="000505C2">
            <w:pPr>
              <w:pStyle w:val="Prrafodelista"/>
              <w:shd w:val="clear" w:color="auto" w:fill="FFFFFF" w:themeFill="background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1.3</w:t>
            </w:r>
          </w:p>
        </w:tc>
        <w:tc>
          <w:tcPr>
            <w:tcW w:w="283" w:type="dxa"/>
          </w:tcPr>
          <w:p w14:paraId="0FD1FEB0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2471E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3F32FEE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694559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3B963CF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AE0DE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69580A8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99561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2891AF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00DBF80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11C7FCC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38B03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CF81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57A00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A2A2B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65499B4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3472B42" w14:textId="77777777" w:rsidTr="000505C2">
        <w:trPr>
          <w:trHeight w:val="281"/>
        </w:trPr>
        <w:tc>
          <w:tcPr>
            <w:tcW w:w="1277" w:type="dxa"/>
          </w:tcPr>
          <w:p w14:paraId="71A63DD5" w14:textId="77777777" w:rsidR="00480E37" w:rsidRPr="007E6C24" w:rsidRDefault="00480E37" w:rsidP="000505C2">
            <w:pPr>
              <w:pStyle w:val="Prrafodelista"/>
              <w:shd w:val="clear" w:color="auto" w:fill="FFFFFF" w:themeFill="background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83" w:type="dxa"/>
          </w:tcPr>
          <w:p w14:paraId="119F09F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4D3C3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370CDA4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1DF79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FB0E92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ED299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561DEC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AC25F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753AA032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2081F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2B26DED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3F861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090696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4E929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A8C7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CC64E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96D813B" w14:textId="77777777" w:rsidTr="000505C2">
        <w:trPr>
          <w:trHeight w:val="281"/>
        </w:trPr>
        <w:tc>
          <w:tcPr>
            <w:tcW w:w="1277" w:type="dxa"/>
          </w:tcPr>
          <w:p w14:paraId="6C537829" w14:textId="77777777" w:rsidR="00480E37" w:rsidRPr="007E6C24" w:rsidRDefault="00480E37" w:rsidP="000505C2">
            <w:pPr>
              <w:pStyle w:val="Prrafodelista"/>
              <w:shd w:val="clear" w:color="auto" w:fill="FFFFFF" w:themeFill="background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83" w:type="dxa"/>
          </w:tcPr>
          <w:p w14:paraId="5935C064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22B423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4658D91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F4A80E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2DFD34A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B98C2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C43B9CC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3B8EF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30E87AF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C30CE8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12D307AF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DA918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0DB06D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60AE7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4D40CB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BB95C5" w14:textId="77777777" w:rsidR="00480E37" w:rsidRPr="007E6C24" w:rsidRDefault="00480E37" w:rsidP="000505C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4D7FC8B" w14:textId="77777777" w:rsidTr="000505C2">
        <w:trPr>
          <w:trHeight w:val="281"/>
        </w:trPr>
        <w:tc>
          <w:tcPr>
            <w:tcW w:w="1277" w:type="dxa"/>
          </w:tcPr>
          <w:p w14:paraId="1903860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83" w:type="dxa"/>
          </w:tcPr>
          <w:p w14:paraId="3739B35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A16FD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3B4D3CA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1D154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7FC5541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383C1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86625A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C0708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6EAAEA7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F1291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17C19BF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79881E7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0520E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CD2DB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609F6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2CD0E46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07194F85" w14:textId="77777777" w:rsidTr="000505C2">
        <w:trPr>
          <w:trHeight w:val="281"/>
        </w:trPr>
        <w:tc>
          <w:tcPr>
            <w:tcW w:w="1277" w:type="dxa"/>
          </w:tcPr>
          <w:p w14:paraId="4D003D42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83" w:type="dxa"/>
          </w:tcPr>
          <w:p w14:paraId="1D3AE1D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F7FA2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243C73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3D586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55742FD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5C4A8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0A528A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15DDF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0F24A1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229A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65D4D3D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CEE53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3B9B1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87DD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C18B4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290A317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578E5FD" w14:textId="77777777" w:rsidTr="000505C2">
        <w:trPr>
          <w:trHeight w:val="281"/>
        </w:trPr>
        <w:tc>
          <w:tcPr>
            <w:tcW w:w="1277" w:type="dxa"/>
          </w:tcPr>
          <w:p w14:paraId="710C634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283" w:type="dxa"/>
          </w:tcPr>
          <w:p w14:paraId="0348887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A7D43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185D29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EC148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5CDCC26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19F1A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A59966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EAA58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9DC54C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24AC328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7D1A2FC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70A849A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1F3DE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96887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FEAE0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0A6811A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68A0790B" w14:textId="77777777" w:rsidTr="000505C2">
        <w:trPr>
          <w:trHeight w:val="271"/>
        </w:trPr>
        <w:tc>
          <w:tcPr>
            <w:tcW w:w="1277" w:type="dxa"/>
          </w:tcPr>
          <w:p w14:paraId="1A1C03F6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4.1</w:t>
            </w:r>
          </w:p>
        </w:tc>
        <w:tc>
          <w:tcPr>
            <w:tcW w:w="283" w:type="dxa"/>
          </w:tcPr>
          <w:p w14:paraId="3FD0C12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8F6F6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07B29C8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2B275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49198C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9E4E5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430A08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8BEA2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AA1FAE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2481D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6A95AE8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0B547AC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F818E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087F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CC3EE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971F8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1A25D3CD" w14:textId="77777777" w:rsidTr="000505C2">
        <w:trPr>
          <w:trHeight w:val="281"/>
        </w:trPr>
        <w:tc>
          <w:tcPr>
            <w:tcW w:w="1277" w:type="dxa"/>
          </w:tcPr>
          <w:p w14:paraId="6F508B63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83" w:type="dxa"/>
          </w:tcPr>
          <w:p w14:paraId="0000407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B6C81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25E0B0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297D2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65B32A5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D32E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6946070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888C3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7779FF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4101A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EA2B1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847BC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8E753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4721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0A8AE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801EA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42302777" w14:textId="77777777" w:rsidTr="000505C2">
        <w:trPr>
          <w:trHeight w:val="281"/>
        </w:trPr>
        <w:tc>
          <w:tcPr>
            <w:tcW w:w="1277" w:type="dxa"/>
          </w:tcPr>
          <w:p w14:paraId="383B2A1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4.3</w:t>
            </w:r>
          </w:p>
        </w:tc>
        <w:tc>
          <w:tcPr>
            <w:tcW w:w="283" w:type="dxa"/>
          </w:tcPr>
          <w:p w14:paraId="50CAFDF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7EA4E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884101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32811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58FB60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4841C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3010517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1180A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381FC6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BDFFC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300A136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97A419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7F1DB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A3A5A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17165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C1E30C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80E37" w:rsidRPr="007E6C24" w14:paraId="5056161C" w14:textId="77777777" w:rsidTr="000505C2">
        <w:trPr>
          <w:trHeight w:val="281"/>
        </w:trPr>
        <w:tc>
          <w:tcPr>
            <w:tcW w:w="1277" w:type="dxa"/>
          </w:tcPr>
          <w:p w14:paraId="4C66D905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</w:tcPr>
          <w:p w14:paraId="20A07806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29448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15372B1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7DCE3B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755D66FA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4471D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2BD03593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A41487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14:paraId="4AB46DD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E783A4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7AB1E192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7AAAF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BACCE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E6C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14:paraId="79B11B45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702E5D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5CAF68D8" w14:textId="77777777" w:rsidR="00480E37" w:rsidRPr="007E6C24" w:rsidRDefault="00480E37" w:rsidP="00050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19B22BE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7907C17" w14:textId="77777777" w:rsidR="00480E37" w:rsidRDefault="00480E37" w:rsidP="00480E3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ESTRATEGIAS DE SOCIALIZACIÓN Y/O TRANSFERENCIA DE RESULTADOS A LA SOCIEDAD</w:t>
      </w:r>
      <w:r w:rsidRPr="000F3FED">
        <w:rPr>
          <w:rFonts w:ascii="Times New Roman" w:hAnsi="Times New Roman"/>
          <w:b/>
          <w:bCs/>
          <w:color w:val="000000" w:themeColor="text1"/>
        </w:rPr>
        <w:t xml:space="preserve"> (</w:t>
      </w:r>
      <w:r w:rsidRPr="000F3FED">
        <w:rPr>
          <w:rFonts w:ascii="Times New Roman" w:hAnsi="Times New Roman"/>
          <w:b/>
          <w:bCs/>
          <w:i/>
          <w:iCs/>
          <w:color w:val="000000" w:themeColor="text1"/>
        </w:rPr>
        <w:t>obligatorio</w:t>
      </w:r>
      <w:r w:rsidRPr="000F3FED">
        <w:rPr>
          <w:rFonts w:ascii="Times New Roman" w:hAnsi="Times New Roman"/>
          <w:b/>
          <w:bCs/>
          <w:color w:val="000000" w:themeColor="text1"/>
        </w:rPr>
        <w:t>)</w:t>
      </w:r>
    </w:p>
    <w:p w14:paraId="4CF52026" w14:textId="77777777" w:rsidR="00480E37" w:rsidRPr="007E6C24" w:rsidRDefault="00480E37" w:rsidP="00480E37">
      <w:pPr>
        <w:pStyle w:val="Prrafodelista"/>
        <w:spacing w:after="0" w:line="360" w:lineRule="auto"/>
        <w:ind w:left="1080"/>
        <w:jc w:val="both"/>
        <w:rPr>
          <w:rFonts w:ascii="Times New Roman" w:hAnsi="Times New Roman"/>
          <w:b/>
          <w:color w:val="000000" w:themeColor="text1"/>
        </w:rPr>
      </w:pPr>
    </w:p>
    <w:p w14:paraId="72DF2892" w14:textId="77777777" w:rsidR="00480E37" w:rsidRPr="007E6C24" w:rsidRDefault="00480E37" w:rsidP="00480E37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Cs/>
          <w:i/>
          <w:color w:val="000000" w:themeColor="text1"/>
        </w:rPr>
      </w:pPr>
      <w:r w:rsidRPr="007E6C24">
        <w:rPr>
          <w:rFonts w:ascii="Times New Roman" w:hAnsi="Times New Roman"/>
          <w:bCs/>
          <w:i/>
          <w:color w:val="000000" w:themeColor="text1"/>
        </w:rPr>
        <w:t xml:space="preserve">Socialización de los resultados obtenidos a los beneficiarios directos, a través de reuniones, charlas y/o talleres. </w:t>
      </w:r>
    </w:p>
    <w:p w14:paraId="76244FEA" w14:textId="77777777" w:rsidR="00480E37" w:rsidRPr="007E6C24" w:rsidRDefault="00480E37" w:rsidP="00480E37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Cs/>
          <w:i/>
          <w:color w:val="000000" w:themeColor="text1"/>
        </w:rPr>
      </w:pPr>
      <w:r w:rsidRPr="007E6C24">
        <w:rPr>
          <w:rFonts w:ascii="Times New Roman" w:hAnsi="Times New Roman"/>
          <w:bCs/>
          <w:i/>
          <w:color w:val="000000" w:themeColor="text1"/>
        </w:rPr>
        <w:t>Transferencia de los resultados obtenidos a los beneficiarios directos, a través de reuniones, charlas y/o talleres.</w:t>
      </w:r>
    </w:p>
    <w:p w14:paraId="6A1AACFB" w14:textId="77777777" w:rsidR="00480E37" w:rsidRPr="00305FBA" w:rsidRDefault="00480E37" w:rsidP="00480E37">
      <w:pPr>
        <w:spacing w:line="360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305FBA">
        <w:rPr>
          <w:rFonts w:ascii="Times New Roman" w:hAnsi="Times New Roman"/>
          <w:bCs/>
          <w:i/>
          <w:color w:val="000000" w:themeColor="text1"/>
        </w:rPr>
        <w:t>En cualquier caso, el equipo de investigación evidenciará la estrategia desarrollada, mediante informes y/o actas.</w:t>
      </w:r>
    </w:p>
    <w:p w14:paraId="1C6B0575" w14:textId="77777777" w:rsidR="00480E37" w:rsidRPr="007E6C24" w:rsidRDefault="00480E37" w:rsidP="00480E37">
      <w:pPr>
        <w:pStyle w:val="Prrafodelista"/>
        <w:spacing w:after="0" w:line="360" w:lineRule="auto"/>
        <w:ind w:left="284"/>
        <w:jc w:val="both"/>
        <w:rPr>
          <w:rFonts w:ascii="Times New Roman" w:hAnsi="Times New Roman"/>
          <w:bCs/>
          <w:i/>
          <w:color w:val="000000" w:themeColor="text1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949"/>
        <w:gridCol w:w="4139"/>
        <w:gridCol w:w="2268"/>
      </w:tblGrid>
      <w:tr w:rsidR="00480E37" w:rsidRPr="007E6C24" w14:paraId="2DBB155F" w14:textId="77777777" w:rsidTr="000505C2">
        <w:tc>
          <w:tcPr>
            <w:tcW w:w="2949" w:type="dxa"/>
          </w:tcPr>
          <w:p w14:paraId="50BD1F0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lastRenderedPageBreak/>
              <w:t>Estrategia(s)</w:t>
            </w:r>
          </w:p>
        </w:tc>
        <w:tc>
          <w:tcPr>
            <w:tcW w:w="4139" w:type="dxa"/>
          </w:tcPr>
          <w:p w14:paraId="025C8BB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Breve descripción</w:t>
            </w:r>
          </w:p>
        </w:tc>
        <w:tc>
          <w:tcPr>
            <w:tcW w:w="2268" w:type="dxa"/>
          </w:tcPr>
          <w:p w14:paraId="3367BC9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Medio de Verificación</w:t>
            </w:r>
          </w:p>
        </w:tc>
      </w:tr>
      <w:tr w:rsidR="00480E37" w:rsidRPr="007E6C24" w14:paraId="1F3F6B75" w14:textId="77777777" w:rsidTr="000505C2">
        <w:tc>
          <w:tcPr>
            <w:tcW w:w="2949" w:type="dxa"/>
          </w:tcPr>
          <w:p w14:paraId="7D2FBB8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139" w:type="dxa"/>
          </w:tcPr>
          <w:p w14:paraId="2B3AC22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8361E92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480E37" w:rsidRPr="007E6C24" w14:paraId="6BA9574B" w14:textId="77777777" w:rsidTr="000505C2">
        <w:tc>
          <w:tcPr>
            <w:tcW w:w="2949" w:type="dxa"/>
          </w:tcPr>
          <w:p w14:paraId="5F0A259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139" w:type="dxa"/>
          </w:tcPr>
          <w:p w14:paraId="23520E7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1E02C76D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14:paraId="5A86C903" w14:textId="77777777" w:rsidR="00480E37" w:rsidRPr="007E6C24" w:rsidRDefault="00480E37" w:rsidP="00480E37">
      <w:pPr>
        <w:pStyle w:val="Prrafodelista"/>
        <w:spacing w:after="0" w:line="360" w:lineRule="auto"/>
        <w:ind w:left="1080"/>
        <w:jc w:val="both"/>
        <w:rPr>
          <w:rFonts w:ascii="Times New Roman" w:hAnsi="Times New Roman"/>
          <w:b/>
          <w:color w:val="000000" w:themeColor="text1"/>
        </w:rPr>
      </w:pPr>
    </w:p>
    <w:p w14:paraId="7FDA6029" w14:textId="77777777" w:rsidR="00480E37" w:rsidRDefault="00480E37" w:rsidP="00480E3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ACCIONES DE DIVULGACIÓN DE LOS RESULTADOS PARCIALES Y/O TOTALES DE LA INVESTIGACIÓN (obligatorio)</w:t>
      </w:r>
    </w:p>
    <w:p w14:paraId="77A8108F" w14:textId="77777777" w:rsidR="00480E37" w:rsidRPr="007E6C24" w:rsidRDefault="00480E37" w:rsidP="00480E37">
      <w:pPr>
        <w:pStyle w:val="Prrafodelista"/>
        <w:spacing w:after="0" w:line="360" w:lineRule="auto"/>
        <w:ind w:left="1080"/>
        <w:jc w:val="both"/>
        <w:rPr>
          <w:rFonts w:ascii="Times New Roman" w:hAnsi="Times New Roman"/>
          <w:b/>
          <w:color w:val="000000" w:themeColor="text1"/>
        </w:rPr>
      </w:pPr>
    </w:p>
    <w:p w14:paraId="05902DF9" w14:textId="77777777" w:rsidR="00480E37" w:rsidRPr="00305FBA" w:rsidRDefault="00480E37" w:rsidP="00480E37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305FBA">
        <w:rPr>
          <w:rFonts w:ascii="Times New Roman" w:hAnsi="Times New Roman"/>
          <w:bCs/>
          <w:i/>
          <w:iCs/>
          <w:color w:val="000000" w:themeColor="text1"/>
        </w:rPr>
        <w:t xml:space="preserve">Divulgación de los resultados obtenidos de la investigación, a través de eventos científicos locales, nacionales o internacionales </w:t>
      </w:r>
    </w:p>
    <w:p w14:paraId="07404BDA" w14:textId="77777777" w:rsidR="00480E37" w:rsidRPr="00305FBA" w:rsidRDefault="00480E37" w:rsidP="00480E37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305FBA">
        <w:rPr>
          <w:rFonts w:ascii="Times New Roman" w:hAnsi="Times New Roman"/>
          <w:bCs/>
          <w:i/>
          <w:iCs/>
          <w:color w:val="000000" w:themeColor="text1"/>
        </w:rPr>
        <w:t xml:space="preserve">Otras acciones propias de la divulgación. </w:t>
      </w:r>
    </w:p>
    <w:p w14:paraId="48AAABFB" w14:textId="77777777" w:rsidR="00480E37" w:rsidRDefault="00480E37" w:rsidP="00480E37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305FBA">
        <w:rPr>
          <w:rFonts w:ascii="Times New Roman" w:hAnsi="Times New Roman"/>
          <w:bCs/>
          <w:i/>
          <w:iCs/>
          <w:color w:val="000000" w:themeColor="text1"/>
        </w:rPr>
        <w:t>En cualquier caso, el equipo de investigación evidenciará la acción desarrollada, mediante certificados de participación.</w:t>
      </w:r>
    </w:p>
    <w:p w14:paraId="5694A874" w14:textId="77777777" w:rsidR="00480E37" w:rsidRDefault="00480E37" w:rsidP="00480E37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</w:p>
    <w:p w14:paraId="200F560A" w14:textId="77777777" w:rsidR="00480E37" w:rsidRDefault="00480E37" w:rsidP="00480E37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</w:p>
    <w:p w14:paraId="076486B1" w14:textId="77777777" w:rsidR="00480E37" w:rsidRPr="00305FBA" w:rsidRDefault="00480E37" w:rsidP="00480E37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949"/>
        <w:gridCol w:w="3856"/>
        <w:gridCol w:w="2551"/>
      </w:tblGrid>
      <w:tr w:rsidR="00480E37" w:rsidRPr="007E6C24" w14:paraId="594934D4" w14:textId="77777777" w:rsidTr="000505C2">
        <w:tc>
          <w:tcPr>
            <w:tcW w:w="2949" w:type="dxa"/>
          </w:tcPr>
          <w:p w14:paraId="368FEB99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 xml:space="preserve">Acciones </w:t>
            </w:r>
          </w:p>
        </w:tc>
        <w:tc>
          <w:tcPr>
            <w:tcW w:w="3856" w:type="dxa"/>
          </w:tcPr>
          <w:p w14:paraId="4A4E285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Breve descripción</w:t>
            </w:r>
          </w:p>
        </w:tc>
        <w:tc>
          <w:tcPr>
            <w:tcW w:w="2551" w:type="dxa"/>
          </w:tcPr>
          <w:p w14:paraId="336F8B8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Medio de Verificación</w:t>
            </w:r>
          </w:p>
        </w:tc>
      </w:tr>
      <w:tr w:rsidR="00480E37" w:rsidRPr="007E6C24" w14:paraId="72E40CCE" w14:textId="77777777" w:rsidTr="000505C2">
        <w:tc>
          <w:tcPr>
            <w:tcW w:w="2949" w:type="dxa"/>
          </w:tcPr>
          <w:p w14:paraId="687C80F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856" w:type="dxa"/>
          </w:tcPr>
          <w:p w14:paraId="0B6D007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6FB7A28E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480E37" w:rsidRPr="007E6C24" w14:paraId="76135563" w14:textId="77777777" w:rsidTr="000505C2">
        <w:tc>
          <w:tcPr>
            <w:tcW w:w="2949" w:type="dxa"/>
          </w:tcPr>
          <w:p w14:paraId="31CC385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856" w:type="dxa"/>
          </w:tcPr>
          <w:p w14:paraId="029A450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73574588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14:paraId="5EBFA5C8" w14:textId="77777777" w:rsidR="00480E37" w:rsidRDefault="00480E37" w:rsidP="00480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947DC5E" w14:textId="77777777" w:rsidR="00480E37" w:rsidRDefault="00480E37" w:rsidP="00480E3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 w:rsidRPr="007E6C24">
        <w:rPr>
          <w:rFonts w:ascii="Times New Roman" w:hAnsi="Times New Roman"/>
          <w:b/>
          <w:color w:val="000000" w:themeColor="text1"/>
        </w:rPr>
        <w:t>LA PRODUCCIÓN CIENTÍFICA</w:t>
      </w:r>
    </w:p>
    <w:p w14:paraId="54DE05DF" w14:textId="77777777" w:rsidR="00480E37" w:rsidRPr="007E6C24" w:rsidRDefault="00480E37" w:rsidP="00480E37">
      <w:pPr>
        <w:pStyle w:val="Prrafodelista"/>
        <w:spacing w:after="0" w:line="360" w:lineRule="auto"/>
        <w:ind w:left="108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949"/>
        <w:gridCol w:w="3856"/>
        <w:gridCol w:w="2551"/>
      </w:tblGrid>
      <w:tr w:rsidR="00480E37" w:rsidRPr="007E6C24" w14:paraId="62E69AEC" w14:textId="77777777" w:rsidTr="000505C2">
        <w:tc>
          <w:tcPr>
            <w:tcW w:w="2949" w:type="dxa"/>
          </w:tcPr>
          <w:p w14:paraId="64942270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Estrategia(s)</w:t>
            </w:r>
          </w:p>
        </w:tc>
        <w:tc>
          <w:tcPr>
            <w:tcW w:w="3856" w:type="dxa"/>
          </w:tcPr>
          <w:p w14:paraId="21FA0824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>Breve descripción</w:t>
            </w:r>
          </w:p>
        </w:tc>
        <w:tc>
          <w:tcPr>
            <w:tcW w:w="2551" w:type="dxa"/>
          </w:tcPr>
          <w:p w14:paraId="101724A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6C24">
              <w:rPr>
                <w:rFonts w:ascii="Times New Roman" w:hAnsi="Times New Roman"/>
                <w:b/>
                <w:color w:val="000000" w:themeColor="text1"/>
              </w:rPr>
              <w:t xml:space="preserve">Evidencias </w:t>
            </w:r>
          </w:p>
        </w:tc>
      </w:tr>
      <w:tr w:rsidR="00480E37" w:rsidRPr="007E6C24" w14:paraId="1D60206F" w14:textId="77777777" w:rsidTr="000505C2">
        <w:trPr>
          <w:trHeight w:val="463"/>
        </w:trPr>
        <w:tc>
          <w:tcPr>
            <w:tcW w:w="2949" w:type="dxa"/>
          </w:tcPr>
          <w:p w14:paraId="43D231AA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Artículos Científicos</w:t>
            </w:r>
          </w:p>
        </w:tc>
        <w:tc>
          <w:tcPr>
            <w:tcW w:w="3856" w:type="dxa"/>
          </w:tcPr>
          <w:p w14:paraId="71C8301B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27EA647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 xml:space="preserve">Carta de aceptación </w:t>
            </w:r>
          </w:p>
          <w:p w14:paraId="661DB971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Correo de aceptación</w:t>
            </w:r>
          </w:p>
        </w:tc>
      </w:tr>
      <w:tr w:rsidR="00480E37" w:rsidRPr="007E6C24" w14:paraId="38FD26F2" w14:textId="77777777" w:rsidTr="000505C2">
        <w:tc>
          <w:tcPr>
            <w:tcW w:w="2949" w:type="dxa"/>
          </w:tcPr>
          <w:p w14:paraId="0BC909E2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Libros</w:t>
            </w:r>
          </w:p>
        </w:tc>
        <w:tc>
          <w:tcPr>
            <w:tcW w:w="3856" w:type="dxa"/>
          </w:tcPr>
          <w:p w14:paraId="3A8CE87C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4ABFBE87" w14:textId="77777777" w:rsidR="00480E37" w:rsidRPr="007E6C24" w:rsidRDefault="00480E37" w:rsidP="000505C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6C24">
              <w:rPr>
                <w:rFonts w:ascii="Times New Roman" w:hAnsi="Times New Roman"/>
                <w:color w:val="000000" w:themeColor="text1"/>
              </w:rPr>
              <w:t>Obra publicada</w:t>
            </w:r>
          </w:p>
        </w:tc>
      </w:tr>
    </w:tbl>
    <w:p w14:paraId="62CBECF3" w14:textId="77777777" w:rsidR="00480E37" w:rsidRDefault="00480E37" w:rsidP="00480E3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s-EC" w:eastAsia="es-EC"/>
        </w:rPr>
      </w:pPr>
    </w:p>
    <w:p w14:paraId="444E1AB7" w14:textId="77777777" w:rsidR="00480E37" w:rsidRPr="00D83CC6" w:rsidRDefault="00480E37" w:rsidP="00480E3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 w:rsidRPr="00D83CC6">
        <w:rPr>
          <w:rFonts w:ascii="Times New Roman" w:hAnsi="Times New Roman"/>
          <w:b/>
          <w:color w:val="000000" w:themeColor="text1"/>
        </w:rPr>
        <w:t xml:space="preserve">BIBLIOGRAFÍA </w:t>
      </w:r>
      <w:r w:rsidRPr="00D83CC6">
        <w:rPr>
          <w:rFonts w:ascii="Times New Roman" w:hAnsi="Times New Roman"/>
          <w:i/>
          <w:color w:val="000000" w:themeColor="text1"/>
        </w:rPr>
        <w:t>(En formato Normas APA, versión séptima)</w:t>
      </w:r>
    </w:p>
    <w:p w14:paraId="0363C2AA" w14:textId="77777777" w:rsidR="00480E37" w:rsidRPr="007E6C24" w:rsidRDefault="00480E37" w:rsidP="00480E37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52FA19E" w14:textId="77777777" w:rsidR="00480E37" w:rsidRPr="007E6C24" w:rsidRDefault="00480E37" w:rsidP="00480E37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F57E42B" w14:textId="77777777" w:rsidR="00480E37" w:rsidRPr="007E6C24" w:rsidRDefault="00480E37" w:rsidP="00480E37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9D9212F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……………………………….</w:t>
      </w:r>
    </w:p>
    <w:p w14:paraId="79DAE090" w14:textId="77777777" w:rsidR="00480E37" w:rsidRPr="007E6C24" w:rsidRDefault="00480E37" w:rsidP="00480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Director</w:t>
      </w:r>
      <w:r w:rsidRPr="007E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 Proyecto</w:t>
      </w:r>
    </w:p>
    <w:p w14:paraId="1B865EC4" w14:textId="77777777" w:rsidR="00480E37" w:rsidRDefault="00480E37"/>
    <w:sectPr w:rsidR="00480E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CEF5" w14:textId="77777777" w:rsidR="00480E37" w:rsidRDefault="00480E37" w:rsidP="00480E37">
      <w:r>
        <w:separator/>
      </w:r>
    </w:p>
  </w:endnote>
  <w:endnote w:type="continuationSeparator" w:id="0">
    <w:p w14:paraId="3EA0892D" w14:textId="77777777" w:rsidR="00480E37" w:rsidRDefault="00480E37" w:rsidP="0048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FFE6" w14:textId="77777777" w:rsidR="00480E37" w:rsidRDefault="00480E3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</w:p>
  <w:p w14:paraId="11B0EAFC" w14:textId="77777777" w:rsidR="00480E37" w:rsidRDefault="00480E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C1C" w14:textId="77777777" w:rsidR="00480E37" w:rsidRDefault="00480E37" w:rsidP="00480E37">
      <w:r>
        <w:separator/>
      </w:r>
    </w:p>
  </w:footnote>
  <w:footnote w:type="continuationSeparator" w:id="0">
    <w:p w14:paraId="57077B08" w14:textId="77777777" w:rsidR="00480E37" w:rsidRDefault="00480E37" w:rsidP="0048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18D1" w14:textId="20145A6C" w:rsidR="00480E37" w:rsidRDefault="00480E3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B79D70" wp14:editId="521FC095">
          <wp:simplePos x="0" y="0"/>
          <wp:positionH relativeFrom="rightMargin">
            <wp:posOffset>-504825</wp:posOffset>
          </wp:positionH>
          <wp:positionV relativeFrom="paragraph">
            <wp:posOffset>-151130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72BE760" wp14:editId="5A582025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4083050" cy="112458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ECC39" w14:textId="77777777" w:rsidR="00480E37" w:rsidRDefault="00480E37" w:rsidP="00480E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UNIVERSIDAD TÉCNICA DEL NORTE</w:t>
                          </w:r>
                        </w:p>
                        <w:p w14:paraId="42CD5FCD" w14:textId="77777777" w:rsidR="00480E37" w:rsidRDefault="00480E37" w:rsidP="00480E3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5BE1250C" w14:textId="77777777" w:rsidR="00480E37" w:rsidRPr="00E75384" w:rsidRDefault="00480E37" w:rsidP="00480E3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75384">
                            <w:rPr>
                              <w:rFonts w:ascii="Arial" w:hAnsi="Arial" w:cs="Arial"/>
                              <w:b/>
                            </w:rPr>
                            <w:t>VICERRECTORADO DE INVESTIGACIÓN</w:t>
                          </w:r>
                        </w:p>
                        <w:p w14:paraId="67571493" w14:textId="77777777" w:rsidR="00480E37" w:rsidRDefault="00480E37" w:rsidP="00480E3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DIRECCIÓN DE INVESTIGACIÓN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2BE7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6.5pt;width:321.5pt;height:88.5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" stroked="f">
              <v:textbox style="mso-fit-shape-to-text:t">
                <w:txbxContent>
                  <w:p w14:paraId="0F5ECC39" w14:textId="77777777" w:rsidR="00480E37" w:rsidRDefault="00480E37" w:rsidP="00480E37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Cs w:val="20"/>
                      </w:rPr>
                      <w:t>UNIVERSIDAD TÉCNICA DEL NORTE</w:t>
                    </w:r>
                  </w:p>
                  <w:p w14:paraId="42CD5FCD" w14:textId="77777777" w:rsidR="00480E37" w:rsidRDefault="00480E37" w:rsidP="00480E3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5BE1250C" w14:textId="77777777" w:rsidR="00480E37" w:rsidRPr="00E75384" w:rsidRDefault="00480E37" w:rsidP="00480E3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75384">
                      <w:rPr>
                        <w:rFonts w:ascii="Arial" w:hAnsi="Arial" w:cs="Arial"/>
                        <w:b/>
                      </w:rPr>
                      <w:t>VICERRECTORADO DE INVESTIGACIÓN</w:t>
                    </w:r>
                  </w:p>
                  <w:p w14:paraId="67571493" w14:textId="77777777" w:rsidR="00480E37" w:rsidRDefault="00480E37" w:rsidP="00480E3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DIRECCIÓN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61638" wp14:editId="0D1F0F9B">
              <wp:simplePos x="0" y="0"/>
              <wp:positionH relativeFrom="column">
                <wp:posOffset>-449580</wp:posOffset>
              </wp:positionH>
              <wp:positionV relativeFrom="paragraph">
                <wp:posOffset>-273050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C2F0BD" w14:textId="77777777" w:rsidR="00480E37" w:rsidRDefault="00480E37" w:rsidP="00480E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REPÚBLICA DEL ECUADOR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61638" id="Cuadro de texto 7" o:spid="_x0000_s1027" type="#_x0000_t202" style="position:absolute;margin-left:-35.4pt;margin-top:-21.5pt;width:9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" filled="f" stroked="f" strokeweight=".5pt">
              <v:textbox>
                <w:txbxContent>
                  <w:p w14:paraId="7FC2F0BD" w14:textId="77777777" w:rsidR="00480E37" w:rsidRDefault="00480E37" w:rsidP="00480E3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REPÚBLICA DEL ECUADOR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BA655B2" wp14:editId="37327AD3">
          <wp:simplePos x="0" y="0"/>
          <wp:positionH relativeFrom="margin">
            <wp:posOffset>-185420</wp:posOffset>
          </wp:positionH>
          <wp:positionV relativeFrom="paragraph">
            <wp:posOffset>-88900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290"/>
    <w:multiLevelType w:val="multilevel"/>
    <w:tmpl w:val="FF506B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E46BF9"/>
    <w:multiLevelType w:val="hybridMultilevel"/>
    <w:tmpl w:val="94A0262A"/>
    <w:lvl w:ilvl="0" w:tplc="C1B61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40C"/>
    <w:multiLevelType w:val="hybridMultilevel"/>
    <w:tmpl w:val="DCF43A4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F6DDD"/>
    <w:multiLevelType w:val="hybridMultilevel"/>
    <w:tmpl w:val="1E587E34"/>
    <w:lvl w:ilvl="0" w:tplc="F1946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15376"/>
    <w:multiLevelType w:val="hybridMultilevel"/>
    <w:tmpl w:val="1C3C85B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8600178">
    <w:abstractNumId w:val="0"/>
  </w:num>
  <w:num w:numId="2" w16cid:durableId="1474054855">
    <w:abstractNumId w:val="1"/>
  </w:num>
  <w:num w:numId="3" w16cid:durableId="1969820442">
    <w:abstractNumId w:val="3"/>
  </w:num>
  <w:num w:numId="4" w16cid:durableId="1986162182">
    <w:abstractNumId w:val="4"/>
  </w:num>
  <w:num w:numId="5" w16cid:durableId="96200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37"/>
    <w:rsid w:val="001945DE"/>
    <w:rsid w:val="004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391"/>
  <w15:chartTrackingRefBased/>
  <w15:docId w15:val="{DC112A68-C5EE-443C-94CE-86A92336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37"/>
    <w:pPr>
      <w:spacing w:after="0" w:line="240" w:lineRule="auto"/>
    </w:pPr>
    <w:rPr>
      <w:rFonts w:eastAsiaTheme="minorEastAsia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480E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480E37"/>
  </w:style>
  <w:style w:type="paragraph" w:styleId="Piedepgina">
    <w:name w:val="footer"/>
    <w:basedOn w:val="Normal"/>
    <w:link w:val="PiedepginaCar"/>
    <w:uiPriority w:val="99"/>
    <w:unhideWhenUsed/>
    <w:rsid w:val="00480E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E37"/>
  </w:style>
  <w:style w:type="paragraph" w:styleId="Prrafodelista">
    <w:name w:val="List Paragraph"/>
    <w:basedOn w:val="Normal"/>
    <w:link w:val="PrrafodelistaCar"/>
    <w:uiPriority w:val="34"/>
    <w:qFormat/>
    <w:rsid w:val="00480E3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C" w:eastAsia="es-EC"/>
    </w:rPr>
  </w:style>
  <w:style w:type="table" w:styleId="Tablaconcuadrcula">
    <w:name w:val="Table Grid"/>
    <w:basedOn w:val="Tablanormal"/>
    <w:uiPriority w:val="39"/>
    <w:rsid w:val="00480E37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80E37"/>
    <w:rPr>
      <w:rFonts w:ascii="Calibri" w:eastAsia="Times New Roman" w:hAnsi="Calibri" w:cs="Times New Roman"/>
      <w:kern w:val="0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1304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 LOPEZ DOMENICA VANESA</dc:creator>
  <cp:keywords/>
  <dc:description/>
  <cp:lastModifiedBy>POSSO LOPEZ DOMENICA VANESA</cp:lastModifiedBy>
  <cp:revision>1</cp:revision>
  <dcterms:created xsi:type="dcterms:W3CDTF">2023-06-16T16:35:00Z</dcterms:created>
  <dcterms:modified xsi:type="dcterms:W3CDTF">2023-06-16T16:40:00Z</dcterms:modified>
</cp:coreProperties>
</file>